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CE1726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CE1726" w:rsidRDefault="00702043" w:rsidP="00236D6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3A2503A1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For</w:t>
            </w:r>
          </w:p>
          <w:p w14:paraId="5F50050C" w14:textId="77777777" w:rsidR="002E36AB" w:rsidRPr="00CE1726" w:rsidRDefault="005478F1" w:rsidP="000F44B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CE1726">
              <w:rPr>
                <w:rFonts w:asciiTheme="minorBidi" w:hAnsiTheme="minorBidi"/>
                <w:b/>
                <w:sz w:val="32"/>
                <w:szCs w:val="32"/>
              </w:rPr>
              <w:t>“Auto &amp; Farm Machinery Technician” Level-4</w:t>
            </w:r>
          </w:p>
          <w:p w14:paraId="15C5F1E1" w14:textId="0430CDB3" w:rsidR="000F44B9" w:rsidRPr="00CE1726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2E36AB" w:rsidRPr="00CE1726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 </w:t>
            </w:r>
          </w:p>
          <w:p w14:paraId="5D3F0C61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E1726">
              <w:rPr>
                <w:rFonts w:asciiTheme="minorBidi" w:hAnsiTheme="minorBidi"/>
                <w:b/>
                <w:bCs/>
                <w:sz w:val="32"/>
                <w:szCs w:val="32"/>
              </w:rPr>
              <w:t>Summative Assessment</w:t>
            </w:r>
          </w:p>
          <w:p w14:paraId="56CABB2E" w14:textId="77777777" w:rsidR="00702043" w:rsidRPr="00CE1726" w:rsidRDefault="00702043" w:rsidP="00236D69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02043" w:rsidRPr="00CE1726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CE1726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C19FD86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16E6F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0F44B9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6E6F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6E6F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="009679BF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216E6F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mber</w:t>
            </w:r>
            <w:r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CE1726" w:rsidRDefault="00702043" w:rsidP="00236D6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02043" w:rsidRPr="00CE1726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CE1726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2721C00C" w14:textId="15100D13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CE1726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</w:t>
            </w:r>
            <w:r w:rsidR="000F44B9" w:rsidRPr="00CE1726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n, Islamabad</w:t>
            </w:r>
          </w:p>
          <w:p w14:paraId="54D14EE5" w14:textId="77777777" w:rsidR="00702043" w:rsidRPr="00CE1726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CE1726" w:rsidRDefault="00702043">
      <w:pPr>
        <w:rPr>
          <w:rFonts w:asciiTheme="minorBidi" w:hAnsiTheme="minorBidi"/>
          <w:b/>
          <w:sz w:val="32"/>
        </w:rPr>
      </w:pPr>
      <w:r w:rsidRPr="00CE1726">
        <w:rPr>
          <w:rFonts w:asciiTheme="minorBidi" w:hAnsiTheme="minorBidi"/>
          <w:b/>
          <w:sz w:val="32"/>
        </w:rPr>
        <w:br w:type="page"/>
      </w:r>
    </w:p>
    <w:p w14:paraId="670DC7DF" w14:textId="6E6DFD76" w:rsidR="00653DEF" w:rsidRPr="00CE1726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CE1726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CE1726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3C3210C" w:rsidR="00653DEF" w:rsidRPr="00CE1726" w:rsidRDefault="00216E6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7A24A6" w:rsidRPr="00CE1726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7A24A6" w:rsidRPr="00CE1726" w:rsidRDefault="007A24A6" w:rsidP="007A24A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7880DA5" w14:textId="553464C4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0716MSA1801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 xml:space="preserve">Comply Health and Safety Guidelines. </w:t>
            </w:r>
          </w:p>
          <w:p w14:paraId="39806A61" w14:textId="3BF60D92" w:rsidR="007A24A6" w:rsidRPr="00CE1726" w:rsidRDefault="00CE1726" w:rsidP="00CE1726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2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Follow the Communication Policy/Procedure at the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Workplace.</w:t>
            </w:r>
          </w:p>
          <w:p w14:paraId="0E7DD366" w14:textId="3CC809D3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3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Interpret Drawings.</w:t>
            </w:r>
          </w:p>
          <w:p w14:paraId="0C23A076" w14:textId="09292F3B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4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Bench Work.</w:t>
            </w:r>
          </w:p>
          <w:p w14:paraId="4DCF8F61" w14:textId="548D8DD0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5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Petrol Engines.</w:t>
            </w:r>
          </w:p>
          <w:p w14:paraId="2EBC6524" w14:textId="160991C1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6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Diesel Engines.</w:t>
            </w:r>
          </w:p>
          <w:p w14:paraId="0C80D4F2" w14:textId="470E6F53" w:rsidR="007A24A6" w:rsidRPr="00CE1726" w:rsidRDefault="00CE1726" w:rsidP="00CE1726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7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Suspension, Steering &amp; Braking System.</w:t>
            </w:r>
          </w:p>
          <w:p w14:paraId="45760A9A" w14:textId="3A9DED3A" w:rsidR="007A24A6" w:rsidRPr="00CE1726" w:rsidRDefault="00CE1726" w:rsidP="007A24A6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8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Transmission System.</w:t>
            </w:r>
          </w:p>
          <w:p w14:paraId="5C8182BF" w14:textId="408DF175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9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Farm Machinery.</w:t>
            </w:r>
          </w:p>
          <w:p w14:paraId="6F81BA31" w14:textId="5A5E2F00" w:rsidR="007A24A6" w:rsidRPr="00CE1726" w:rsidRDefault="00CE1726" w:rsidP="007A24A6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10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Perform Repair/Maintenance of Agriculture Implements.</w:t>
            </w:r>
          </w:p>
          <w:p w14:paraId="5ED0DDB7" w14:textId="346B5B68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11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 xml:space="preserve">Perform Repair/Maintenance of Electric </w:t>
            </w:r>
            <w:r w:rsidR="007A24A6" w:rsidRPr="00CE17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1B287CA6" w14:textId="236C5C19" w:rsidR="007A24A6" w:rsidRPr="00CE1726" w:rsidRDefault="00CE1726" w:rsidP="007A24A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12 </w:t>
            </w:r>
            <w:r w:rsidR="007A24A6" w:rsidRPr="00CE1726">
              <w:rPr>
                <w:rFonts w:asciiTheme="minorBidi" w:hAnsiTheme="minorBidi"/>
                <w:sz w:val="22"/>
                <w:szCs w:val="22"/>
              </w:rPr>
              <w:t>Adopt Green Practices at Workplace.</w:t>
            </w:r>
          </w:p>
        </w:tc>
      </w:tr>
      <w:tr w:rsidR="00653DEF" w:rsidRPr="00CE1726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CE1726" w14:paraId="7A6B79D4" w14:textId="77777777" w:rsidTr="001246EF">
        <w:trPr>
          <w:trHeight w:val="849"/>
        </w:trPr>
        <w:tc>
          <w:tcPr>
            <w:tcW w:w="1809" w:type="dxa"/>
            <w:vAlign w:val="center"/>
          </w:tcPr>
          <w:p w14:paraId="3818E55D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CE1726" w14:paraId="32DF6729" w14:textId="77777777" w:rsidTr="00022F9F">
        <w:trPr>
          <w:trHeight w:val="1479"/>
        </w:trPr>
        <w:tc>
          <w:tcPr>
            <w:tcW w:w="1809" w:type="dxa"/>
            <w:vAlign w:val="center"/>
          </w:tcPr>
          <w:p w14:paraId="082DB0C8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E2F7715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CE1726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="008762FF"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</w:t>
            </w:r>
            <w:r w:rsidR="004B4468"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 by following a</w:t>
            </w:r>
            <w:r w:rsidR="00AC70A1" w:rsidRPr="00CE1726">
              <w:rPr>
                <w:rFonts w:asciiTheme="minorBidi" w:hAnsiTheme="minorBidi"/>
                <w:b/>
                <w:sz w:val="22"/>
                <w:szCs w:val="22"/>
              </w:rPr>
              <w:t>ll safety measures</w: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44C14F5E" w14:textId="3D00E8CE" w:rsidR="002E4D5B" w:rsidRPr="00CE1726" w:rsidRDefault="005169D6" w:rsidP="00D3461E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Task</w:t>
            </w:r>
            <w:r w:rsid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:</w:t>
            </w:r>
            <w:r w:rsidRP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2CE6402" w14:textId="0ED1A05F" w:rsidR="00C778B9" w:rsidRPr="00CE1726" w:rsidRDefault="00451862" w:rsidP="00022F9F">
            <w:pPr>
              <w:ind w:left="780" w:hanging="78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="001B6F44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Perform </w:t>
            </w:r>
            <w:r w:rsidR="0012707C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</w:t>
            </w:r>
            <w:r w:rsidR="00F765AB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eplacement of cylinder liner </w:t>
            </w:r>
            <w:r w:rsidR="007F4851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from the </w:t>
            </w:r>
            <w:r w:rsidR="00F765AB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engine</w:t>
            </w:r>
            <w:r w:rsidR="007F4851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of a tractor</w:t>
            </w:r>
            <w:r w:rsidR="008762FF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</w:tc>
      </w:tr>
      <w:tr w:rsidR="00653DEF" w:rsidRPr="00CE1726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CE1726" w:rsidRDefault="00653DEF" w:rsidP="00702043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CE1726" w14:paraId="726D7D23" w14:textId="77777777" w:rsidTr="005B4387">
        <w:trPr>
          <w:trHeight w:val="530"/>
        </w:trPr>
        <w:tc>
          <w:tcPr>
            <w:tcW w:w="1809" w:type="dxa"/>
            <w:vAlign w:val="center"/>
          </w:tcPr>
          <w:p w14:paraId="745E1858" w14:textId="77777777" w:rsidR="00653DEF" w:rsidRPr="00CE1726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CD543A" w14:textId="420AB55D" w:rsidR="00183F27" w:rsidRPr="00CE1726" w:rsidRDefault="0002502A" w:rsidP="00B1346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Wear</w:t>
            </w:r>
            <w:r w:rsidR="00183F27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Personal Protective Equipment’s.</w:t>
            </w:r>
          </w:p>
          <w:p w14:paraId="37952C32" w14:textId="7CD3A8DD" w:rsidR="00183F27" w:rsidRPr="00CE1726" w:rsidRDefault="0002502A" w:rsidP="00B1346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</w:t>
            </w:r>
            <w:r w:rsidR="00183F27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tools &amp; equipment’s to replace the </w:t>
            </w:r>
            <w:r w:rsidR="00B13469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cylinder liner from the engine of a tractor</w:t>
            </w:r>
            <w:r w:rsidR="00183F27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  <w:p w14:paraId="3D97B819" w14:textId="42E3C8A5" w:rsidR="0006221F" w:rsidRPr="00CE1726" w:rsidRDefault="0006221F" w:rsidP="00B13469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intake manifold.</w:t>
            </w:r>
          </w:p>
          <w:p w14:paraId="007E5E58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Exhaust manifold</w:t>
            </w:r>
          </w:p>
          <w:p w14:paraId="0AF5FF7C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oil Sump.</w:t>
            </w:r>
          </w:p>
          <w:p w14:paraId="1A56DD4A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cylinder head from engine.</w:t>
            </w:r>
          </w:p>
          <w:p w14:paraId="61B5BCEA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pistons of engine.</w:t>
            </w:r>
          </w:p>
          <w:p w14:paraId="141D5472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Replace cylinder liner.</w:t>
            </w:r>
          </w:p>
          <w:p w14:paraId="443D616C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pistons as per given standards.</w:t>
            </w:r>
          </w:p>
          <w:p w14:paraId="01CF3512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Assemble the cylinder block</w:t>
            </w:r>
          </w:p>
          <w:p w14:paraId="053395EF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cylinder head to the engine.</w:t>
            </w:r>
          </w:p>
          <w:p w14:paraId="270BB39E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intake manifold to cylinder head.</w:t>
            </w:r>
          </w:p>
          <w:p w14:paraId="06F66AF1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exhaust manifold to cylinder head.</w:t>
            </w:r>
          </w:p>
          <w:p w14:paraId="339B0004" w14:textId="77777777" w:rsidR="0006221F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Set Engine timing.</w:t>
            </w:r>
          </w:p>
          <w:p w14:paraId="5EBF780D" w14:textId="50558887" w:rsidR="00340145" w:rsidRPr="00CE1726" w:rsidRDefault="0006221F" w:rsidP="00183F2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Start engine for checking up engine performance.</w:t>
            </w:r>
          </w:p>
        </w:tc>
      </w:tr>
    </w:tbl>
    <w:p w14:paraId="1EB8D125" w14:textId="77777777" w:rsidR="00CE1726" w:rsidRDefault="00CE1726" w:rsidP="00E70D1F">
      <w:pPr>
        <w:jc w:val="center"/>
        <w:rPr>
          <w:rFonts w:asciiTheme="minorBidi" w:hAnsiTheme="minorBidi"/>
          <w:b/>
          <w:sz w:val="24"/>
          <w:szCs w:val="18"/>
        </w:rPr>
      </w:pPr>
    </w:p>
    <w:p w14:paraId="290E49C8" w14:textId="77777777" w:rsidR="00CE1726" w:rsidRDefault="00CE1726">
      <w:pPr>
        <w:rPr>
          <w:rFonts w:asciiTheme="minorBidi" w:hAnsiTheme="minorBidi"/>
          <w:b/>
          <w:sz w:val="24"/>
          <w:szCs w:val="18"/>
        </w:rPr>
      </w:pPr>
      <w:r>
        <w:rPr>
          <w:rFonts w:asciiTheme="minorBidi" w:hAnsiTheme="minorBidi"/>
          <w:b/>
          <w:sz w:val="24"/>
          <w:szCs w:val="18"/>
        </w:rPr>
        <w:br w:type="page"/>
      </w:r>
    </w:p>
    <w:p w14:paraId="655D34BC" w14:textId="333C3D74" w:rsidR="00653DEF" w:rsidRPr="00CE1726" w:rsidRDefault="00653DEF" w:rsidP="00E70D1F">
      <w:pPr>
        <w:jc w:val="center"/>
        <w:rPr>
          <w:rFonts w:asciiTheme="minorBidi" w:hAnsiTheme="minorBidi"/>
          <w:b/>
          <w:sz w:val="24"/>
          <w:szCs w:val="18"/>
        </w:rPr>
      </w:pPr>
      <w:r w:rsidRPr="00CE1726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CE1726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CE1726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1146" w:rsidRPr="00CE1726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5C1146" w:rsidRPr="00CE1726" w:rsidRDefault="005C1146" w:rsidP="005C114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131BFEA4" w:rsidR="005C1146" w:rsidRPr="00CE1726" w:rsidRDefault="005C1146" w:rsidP="005C114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CE1726" w:rsidRPr="00CE1726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CE1726" w:rsidRPr="00CE1726" w:rsidRDefault="00CE1726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FB97C7C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59E96322" w14:textId="77777777" w:rsidR="00CE1726" w:rsidRPr="00CE1726" w:rsidRDefault="00CE1726" w:rsidP="00CE1726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0716MSA1802 Follow the Communication Policy/Procedure at the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E1726">
              <w:rPr>
                <w:rFonts w:asciiTheme="minorBidi" w:hAnsiTheme="minorBidi"/>
                <w:sz w:val="22"/>
                <w:szCs w:val="22"/>
              </w:rPr>
              <w:t>Workplace.</w:t>
            </w:r>
          </w:p>
          <w:p w14:paraId="698CF121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5F0B80C3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5757A9C1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5918470D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136A93D1" w14:textId="77777777" w:rsidR="00CE1726" w:rsidRPr="00CE1726" w:rsidRDefault="00CE1726" w:rsidP="00CE1726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7AB58773" w14:textId="77777777" w:rsidR="00CE1726" w:rsidRPr="00CE1726" w:rsidRDefault="00CE1726" w:rsidP="00CE1726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211A2E68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0473075A" w14:textId="77777777" w:rsidR="00CE1726" w:rsidRPr="00CE1726" w:rsidRDefault="00CE1726" w:rsidP="00CE1726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4BEDCAAE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CE17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2002E094" w14:textId="7C855DE2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5B44D7" w:rsidRPr="00CE1726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5B44D7" w:rsidRPr="00CE1726" w:rsidRDefault="005B44D7" w:rsidP="005B44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5B44D7" w:rsidRPr="00CE1726" w:rsidRDefault="005B44D7" w:rsidP="005B44D7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5B44D7" w:rsidRPr="00CE1726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5B44D7" w:rsidRPr="00CE1726" w:rsidRDefault="005B44D7" w:rsidP="005B44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3A25EE26" w:rsidR="005B44D7" w:rsidRPr="00CE1726" w:rsidRDefault="0052306E" w:rsidP="007A24A6">
            <w:pPr>
              <w:ind w:left="20" w:hanging="20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Perform replacement of cylinder liner from the engine of a tractor.</w:t>
            </w:r>
          </w:p>
        </w:tc>
      </w:tr>
    </w:tbl>
    <w:p w14:paraId="36A8E7C6" w14:textId="77777777" w:rsidR="00653DEF" w:rsidRPr="00CE1726" w:rsidRDefault="00653DEF" w:rsidP="00653DEF">
      <w:pPr>
        <w:spacing w:line="240" w:lineRule="auto"/>
        <w:rPr>
          <w:rFonts w:asciiTheme="minorBidi" w:hAnsiTheme="minorBidi"/>
          <w:sz w:val="8"/>
        </w:rPr>
      </w:pPr>
    </w:p>
    <w:p w14:paraId="08D06F20" w14:textId="04F4A964" w:rsidR="00653DEF" w:rsidRPr="00CE1726" w:rsidRDefault="00653DEF" w:rsidP="00653DEF">
      <w:pPr>
        <w:spacing w:line="240" w:lineRule="auto"/>
        <w:rPr>
          <w:rFonts w:asciiTheme="minorBidi" w:hAnsiTheme="minorBidi"/>
          <w:szCs w:val="18"/>
        </w:rPr>
      </w:pPr>
      <w:r w:rsidRPr="00CE1726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CE1726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75ECC" w:rsidRPr="00CE1726" w14:paraId="5E51A35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523CD35" w14:textId="641BC0E0" w:rsidR="00175ECC" w:rsidRPr="00CE1726" w:rsidRDefault="009A5FFC" w:rsidP="00CE1726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410"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Wear </w:t>
            </w:r>
            <w:r w:rsidR="00175ECC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Personal Protective Equipment’s.</w:t>
            </w:r>
          </w:p>
        </w:tc>
        <w:tc>
          <w:tcPr>
            <w:tcW w:w="1062" w:type="dxa"/>
            <w:vAlign w:val="center"/>
          </w:tcPr>
          <w:p w14:paraId="69842FC9" w14:textId="41BE49F9" w:rsidR="00175ECC" w:rsidRPr="00CE1726" w:rsidRDefault="00175ECC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E6F8EC4" wp14:editId="772E9514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-1270</wp:posOffset>
                      </wp:positionV>
                      <wp:extent cx="361950" cy="163830"/>
                      <wp:effectExtent l="0" t="0" r="0" b="7620"/>
                      <wp:wrapNone/>
                      <wp:docPr id="129122847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A9898" id="Rounded Rectangle 17" o:spid="_x0000_s1026" style="position:absolute;margin-left:58.65pt;margin-top:-.1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H6Zcaj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19C3EB9" wp14:editId="162AD5BB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-1270</wp:posOffset>
                      </wp:positionV>
                      <wp:extent cx="361950" cy="163830"/>
                      <wp:effectExtent l="0" t="0" r="0" b="7620"/>
                      <wp:wrapNone/>
                      <wp:docPr id="173717384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40033" id="Rounded Rectangle 16" o:spid="_x0000_s1026" style="position:absolute;margin-left:5.5pt;margin-top:-.1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1sjxH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2A2171" w14:textId="77777777" w:rsidR="00175ECC" w:rsidRPr="00CE1726" w:rsidRDefault="00175ECC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175ECC" w:rsidRPr="00CE1726" w14:paraId="79EED94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F509FB" w14:textId="57C360F9" w:rsidR="00175ECC" w:rsidRPr="00CE1726" w:rsidRDefault="009A5FFC" w:rsidP="00CE1726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</w:t>
            </w:r>
            <w:r w:rsidR="00175ECC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tools &amp; equipment’s to replace the cylinder liner from the engine of a tractor.</w:t>
            </w:r>
          </w:p>
        </w:tc>
        <w:tc>
          <w:tcPr>
            <w:tcW w:w="1062" w:type="dxa"/>
            <w:vAlign w:val="center"/>
          </w:tcPr>
          <w:p w14:paraId="528CABC3" w14:textId="3717AECB" w:rsidR="00175ECC" w:rsidRPr="00CE1726" w:rsidRDefault="00175ECC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6E1957AF" wp14:editId="6B44C062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3175</wp:posOffset>
                      </wp:positionV>
                      <wp:extent cx="361950" cy="163830"/>
                      <wp:effectExtent l="0" t="0" r="0" b="7620"/>
                      <wp:wrapNone/>
                      <wp:docPr id="192709292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13787" id="Rounded Rectangle 17" o:spid="_x0000_s1026" style="position:absolute;margin-left:55.65pt;margin-top:.25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kz+102gAA&#10;AAc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2B9BFC1E" wp14:editId="04B6285C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3175</wp:posOffset>
                      </wp:positionV>
                      <wp:extent cx="361950" cy="163830"/>
                      <wp:effectExtent l="0" t="0" r="0" b="7620"/>
                      <wp:wrapNone/>
                      <wp:docPr id="61956799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05649" id="Rounded Rectangle 16" o:spid="_x0000_s1026" style="position:absolute;margin-left:2.5pt;margin-top:.25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FAUihb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9A63FE9" w14:textId="77777777" w:rsidR="00175ECC" w:rsidRPr="00CE1726" w:rsidRDefault="00175ECC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3B2C14" w:rsidRPr="00CE1726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01471F10" w:rsidR="003B2C14" w:rsidRPr="00CE1726" w:rsidRDefault="006651A8" w:rsidP="00CE1726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Remove </w:t>
            </w:r>
            <w:r w:rsidR="006C67E2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intake manifold.</w:t>
            </w:r>
          </w:p>
        </w:tc>
        <w:tc>
          <w:tcPr>
            <w:tcW w:w="1062" w:type="dxa"/>
            <w:vAlign w:val="center"/>
          </w:tcPr>
          <w:p w14:paraId="7630BBB1" w14:textId="1A3F3B44" w:rsidR="003B2C1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56B62D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1BA93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1F4A5B67" w:rsidR="003B2C1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EC74FB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4B161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CE1726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449ACC51" w:rsidR="003B2C14" w:rsidRPr="00CE1726" w:rsidRDefault="000E6C43" w:rsidP="00CE1726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E</w:t>
            </w:r>
            <w:r w:rsidR="00740AC5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xhaust </w:t>
            </w:r>
            <w:r w:rsidR="00011735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manifold</w:t>
            </w:r>
          </w:p>
        </w:tc>
        <w:tc>
          <w:tcPr>
            <w:tcW w:w="1062" w:type="dxa"/>
            <w:vAlign w:val="center"/>
          </w:tcPr>
          <w:p w14:paraId="58760D49" w14:textId="145623AF" w:rsidR="003B2C1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1335DC6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35F12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158048F6" w:rsidR="003B2C1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7F8E69D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E88AC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CE1726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0F8005BD" w:rsidR="003B2C14" w:rsidRPr="00CE1726" w:rsidRDefault="00DA13D8" w:rsidP="00CE1726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Remove </w:t>
            </w:r>
            <w:r w:rsidR="005B6AF0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oil Sump.</w:t>
            </w:r>
          </w:p>
        </w:tc>
        <w:tc>
          <w:tcPr>
            <w:tcW w:w="1062" w:type="dxa"/>
            <w:vAlign w:val="center"/>
          </w:tcPr>
          <w:p w14:paraId="72D1EC73" w14:textId="72BB7A24" w:rsidR="003B2C1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252E0D2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CFEE6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08902A13" w:rsidR="003B2C1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72AD973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D593F5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CE1726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4DD3F205" w:rsidR="003B2C14" w:rsidRPr="00CE1726" w:rsidRDefault="005B6AF0" w:rsidP="00CE1726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10"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Remove cylinder </w:t>
            </w:r>
            <w:r w:rsidR="00E209AE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head from engine.</w:t>
            </w:r>
          </w:p>
        </w:tc>
        <w:tc>
          <w:tcPr>
            <w:tcW w:w="1062" w:type="dxa"/>
            <w:vAlign w:val="center"/>
          </w:tcPr>
          <w:p w14:paraId="14124E9A" w14:textId="66AA41D4" w:rsidR="003B2C1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552E276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1331C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1B9AC74F" w:rsidR="003B2C1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325C57A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55332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CE1726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3C049F8C" w:rsidR="003B2C14" w:rsidRPr="00CE1726" w:rsidRDefault="00B7372A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 pistons of engine</w:t>
            </w:r>
            <w:r w:rsidR="00730286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491DAEBF" w14:textId="7FAC97B9" w:rsidR="003B2C1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7A2BDC3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62392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C2296" id="Rounded Rectangle 40" o:spid="_x0000_s1026" style="position:absolute;margin-left:-.35pt;margin-top:3.6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37EBB497" w:rsidR="003B2C1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7485466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63151" id="Rounded Rectangle 44" o:spid="_x0000_s1026" style="position:absolute;margin-left:-.3pt;margin-top:3.6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22FB910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F79E731" w14:textId="356CCD5F" w:rsidR="003E2C44" w:rsidRPr="00CE1726" w:rsidRDefault="00304C61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Replace cylinder liner.</w:t>
            </w:r>
          </w:p>
        </w:tc>
        <w:tc>
          <w:tcPr>
            <w:tcW w:w="1062" w:type="dxa"/>
            <w:vAlign w:val="center"/>
          </w:tcPr>
          <w:p w14:paraId="52A6EA5D" w14:textId="3D38FAFF" w:rsidR="003E2C44" w:rsidRPr="00CE1726" w:rsidRDefault="000F6F21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AD8C6B7" wp14:editId="1B7367AD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2540</wp:posOffset>
                      </wp:positionV>
                      <wp:extent cx="361950" cy="163830"/>
                      <wp:effectExtent l="0" t="0" r="19050" b="26670"/>
                      <wp:wrapNone/>
                      <wp:docPr id="8628026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6FB31" id="Rounded Rectangle 40" o:spid="_x0000_s1026" style="position:absolute;margin-left:.9pt;margin-top:.2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g6m1o9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79C807" w14:textId="1CE977F1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AD8C6B7" wp14:editId="4CDB877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2540</wp:posOffset>
                      </wp:positionV>
                      <wp:extent cx="361950" cy="163830"/>
                      <wp:effectExtent l="0" t="0" r="0" b="7620"/>
                      <wp:wrapNone/>
                      <wp:docPr id="152821727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CDE68" id="Rounded Rectangle 40" o:spid="_x0000_s1026" style="position:absolute;margin-left:-.4pt;margin-top:.2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/r5Ef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75FF860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CBFF53E" w14:textId="1869A530" w:rsidR="003E2C44" w:rsidRPr="00CE1726" w:rsidRDefault="00CD018F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 pistons</w:t>
            </w:r>
            <w:r w:rsidR="00DC35FA" w:rsidRPr="00CE1726">
              <w:rPr>
                <w:rFonts w:asciiTheme="minorBidi" w:hAnsiTheme="minorBidi"/>
                <w:sz w:val="22"/>
                <w:szCs w:val="22"/>
              </w:rPr>
              <w:t xml:space="preserve"> as per given standards</w:t>
            </w:r>
            <w:r w:rsidR="00730286" w:rsidRPr="00CE1726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6B3040B5" w14:textId="73309BA8" w:rsidR="003E2C4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AD8C6B7" wp14:editId="31DFD6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14605</wp:posOffset>
                      </wp:positionV>
                      <wp:extent cx="361950" cy="163830"/>
                      <wp:effectExtent l="0" t="0" r="0" b="7620"/>
                      <wp:wrapNone/>
                      <wp:docPr id="86560955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4B9F4" id="Rounded Rectangle 40" o:spid="_x0000_s1026" style="position:absolute;margin-left:-.3pt;margin-top:1.1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s97Wq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52F6341" w14:textId="14C75293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AD8C6B7" wp14:editId="78C0BAB3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5080</wp:posOffset>
                      </wp:positionV>
                      <wp:extent cx="361950" cy="163830"/>
                      <wp:effectExtent l="0" t="0" r="0" b="7620"/>
                      <wp:wrapNone/>
                      <wp:docPr id="13374919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E1C2F" id="Rounded Rectangle 40" o:spid="_x0000_s1026" style="position:absolute;margin-left:3.95pt;margin-top:.4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MLyeUN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0C5B4B2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D8665AC" w14:textId="3161A575" w:rsidR="003E2C44" w:rsidRPr="00CE1726" w:rsidRDefault="00FB620D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Assemble the cylinder block</w:t>
            </w:r>
          </w:p>
        </w:tc>
        <w:tc>
          <w:tcPr>
            <w:tcW w:w="1062" w:type="dxa"/>
            <w:vAlign w:val="center"/>
          </w:tcPr>
          <w:p w14:paraId="37F754B2" w14:textId="5FCF930A" w:rsidR="003E2C4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AD8C6B7" wp14:editId="4074E7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</wp:posOffset>
                      </wp:positionV>
                      <wp:extent cx="361950" cy="163830"/>
                      <wp:effectExtent l="0" t="0" r="0" b="7620"/>
                      <wp:wrapNone/>
                      <wp:docPr id="179472797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2F56E" id="Rounded Rectangle 40" o:spid="_x0000_s1026" style="position:absolute;margin-left:-.25pt;margin-top:.6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FsfeTZAAAA&#10;BQ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790902" w14:textId="5AA40AFA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AD8C6B7" wp14:editId="6F34E0E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-3175</wp:posOffset>
                      </wp:positionV>
                      <wp:extent cx="361950" cy="163830"/>
                      <wp:effectExtent l="0" t="0" r="0" b="7620"/>
                      <wp:wrapNone/>
                      <wp:docPr id="200138686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99206" id="Rounded Rectangle 40" o:spid="_x0000_s1026" style="position:absolute;margin-left:3.85pt;margin-top:-.2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G8qr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0D2ADD4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2312B77" w14:textId="3ACBC7FE" w:rsidR="003E2C44" w:rsidRPr="00CE1726" w:rsidRDefault="00FB620D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 cylinder head</w:t>
            </w:r>
            <w:r w:rsidR="00730286" w:rsidRPr="00CE1726">
              <w:rPr>
                <w:rFonts w:asciiTheme="minorBidi" w:hAnsiTheme="minorBidi"/>
                <w:sz w:val="22"/>
                <w:szCs w:val="22"/>
              </w:rPr>
              <w:t xml:space="preserve"> to the engine.</w:t>
            </w:r>
          </w:p>
        </w:tc>
        <w:tc>
          <w:tcPr>
            <w:tcW w:w="1062" w:type="dxa"/>
            <w:vAlign w:val="center"/>
          </w:tcPr>
          <w:p w14:paraId="735D5D0D" w14:textId="22CFEDE6" w:rsidR="003E2C4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AD8C6B7" wp14:editId="44A5AC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-20320</wp:posOffset>
                      </wp:positionV>
                      <wp:extent cx="361950" cy="163830"/>
                      <wp:effectExtent l="0" t="0" r="0" b="7620"/>
                      <wp:wrapNone/>
                      <wp:docPr id="1346225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48856" id="Rounded Rectangle 40" o:spid="_x0000_s1026" style="position:absolute;margin-left:-.3pt;margin-top:-1.6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mpsd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FC7C058" w14:textId="38E9E7D1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1AD8C6B7" wp14:editId="5B1B146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26670</wp:posOffset>
                      </wp:positionV>
                      <wp:extent cx="361950" cy="163830"/>
                      <wp:effectExtent l="0" t="0" r="0" b="7620"/>
                      <wp:wrapNone/>
                      <wp:docPr id="785012203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A8FA0" id="Rounded Rectangle 40" o:spid="_x0000_s1026" style="position:absolute;margin-left:-.4pt;margin-top:2.1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vb2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1F95C5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1F46723" w14:textId="084BE454" w:rsidR="003E2C44" w:rsidRPr="00CE1726" w:rsidRDefault="00FB620D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lastRenderedPageBreak/>
              <w:t xml:space="preserve">Install </w:t>
            </w:r>
            <w:r w:rsidR="00730286" w:rsidRPr="00CE1726">
              <w:rPr>
                <w:rFonts w:asciiTheme="minorBidi" w:hAnsiTheme="minorBidi"/>
                <w:sz w:val="22"/>
                <w:szCs w:val="22"/>
              </w:rPr>
              <w:t>intake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 manifold</w:t>
            </w:r>
            <w:r w:rsidR="00730286" w:rsidRPr="00CE1726">
              <w:rPr>
                <w:rFonts w:asciiTheme="minorBidi" w:hAnsiTheme="minorBidi"/>
                <w:sz w:val="22"/>
                <w:szCs w:val="22"/>
              </w:rPr>
              <w:t xml:space="preserve"> to </w:t>
            </w:r>
            <w:r w:rsidR="00C9469E" w:rsidRPr="00CE1726">
              <w:rPr>
                <w:rFonts w:asciiTheme="minorBidi" w:hAnsiTheme="minorBidi"/>
                <w:sz w:val="22"/>
                <w:szCs w:val="22"/>
              </w:rPr>
              <w:t>cylinder head.</w:t>
            </w:r>
          </w:p>
        </w:tc>
        <w:tc>
          <w:tcPr>
            <w:tcW w:w="1062" w:type="dxa"/>
            <w:vAlign w:val="center"/>
          </w:tcPr>
          <w:p w14:paraId="48259F21" w14:textId="3E353027" w:rsidR="003E2C4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AD8C6B7" wp14:editId="7017055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-1905</wp:posOffset>
                      </wp:positionV>
                      <wp:extent cx="361950" cy="163830"/>
                      <wp:effectExtent l="0" t="0" r="0" b="7620"/>
                      <wp:wrapNone/>
                      <wp:docPr id="1585449156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7261A" id="Rounded Rectangle 40" o:spid="_x0000_s1026" style="position:absolute;margin-left:-.2pt;margin-top:-.15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zXHf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65680BD" w14:textId="519CBE89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1AD8C6B7" wp14:editId="26381C2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0" b="7620"/>
                      <wp:wrapNone/>
                      <wp:docPr id="13563545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5CF08" id="Rounded Rectangle 40" o:spid="_x0000_s1026" style="position:absolute;margin-left:3.75pt;margin-top:3.2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m269j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C44" w:rsidRPr="00CE1726" w14:paraId="25F6FAE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B78E1CF" w14:textId="76014338" w:rsidR="003E2C44" w:rsidRPr="00CE1726" w:rsidRDefault="00FB620D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 exhaust manifold</w:t>
            </w:r>
            <w:r w:rsidR="00C9469E" w:rsidRPr="00CE1726">
              <w:rPr>
                <w:rFonts w:asciiTheme="minorBidi" w:hAnsiTheme="minorBidi"/>
                <w:sz w:val="22"/>
                <w:szCs w:val="22"/>
              </w:rPr>
              <w:t xml:space="preserve"> to cylinder head.</w:t>
            </w:r>
          </w:p>
        </w:tc>
        <w:tc>
          <w:tcPr>
            <w:tcW w:w="1062" w:type="dxa"/>
            <w:vAlign w:val="center"/>
          </w:tcPr>
          <w:p w14:paraId="277B9512" w14:textId="1529436A" w:rsidR="003E2C44" w:rsidRPr="00CE1726" w:rsidRDefault="007A744A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AD8C6B7" wp14:editId="007B4C42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-7620</wp:posOffset>
                      </wp:positionV>
                      <wp:extent cx="361950" cy="163830"/>
                      <wp:effectExtent l="0" t="0" r="0" b="7620"/>
                      <wp:wrapNone/>
                      <wp:docPr id="70062464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C7DF6" id="Rounded Rectangle 40" o:spid="_x0000_s1026" style="position:absolute;margin-left:4.7pt;margin-top:-.6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bNAT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B12A955" w14:textId="74240A4A" w:rsidR="003E2C44" w:rsidRPr="00CE1726" w:rsidRDefault="007A744A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1AD8C6B7" wp14:editId="4B82CDF5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-19685</wp:posOffset>
                      </wp:positionV>
                      <wp:extent cx="361950" cy="163830"/>
                      <wp:effectExtent l="0" t="0" r="0" b="7620"/>
                      <wp:wrapNone/>
                      <wp:docPr id="52803891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2EA6D" id="Rounded Rectangle 40" o:spid="_x0000_s1026" style="position:absolute;margin-left:3.65pt;margin-top:-1.55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6xG2z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25E2" w:rsidRPr="00CE1726" w14:paraId="730717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BEEF198" w14:textId="4748A1C1" w:rsidR="00B625E2" w:rsidRPr="00CE1726" w:rsidRDefault="00B625E2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Set Engine timing.</w:t>
            </w:r>
          </w:p>
        </w:tc>
        <w:tc>
          <w:tcPr>
            <w:tcW w:w="1062" w:type="dxa"/>
            <w:vAlign w:val="center"/>
          </w:tcPr>
          <w:p w14:paraId="78B730D4" w14:textId="29F4ADE1" w:rsidR="00B625E2" w:rsidRPr="00CE1726" w:rsidRDefault="00B625E2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  <w:vAlign w:val="center"/>
          </w:tcPr>
          <w:p w14:paraId="26D92256" w14:textId="5ACC2064" w:rsidR="00B625E2" w:rsidRPr="00CE1726" w:rsidRDefault="00B625E2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AD8C6B7" wp14:editId="114D3A8E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5715</wp:posOffset>
                      </wp:positionV>
                      <wp:extent cx="361950" cy="163830"/>
                      <wp:effectExtent l="0" t="0" r="0" b="7620"/>
                      <wp:wrapNone/>
                      <wp:docPr id="152654098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83A17" id="Rounded Rectangle 40" o:spid="_x0000_s1026" style="position:absolute;margin-left:3.55pt;margin-top:.45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CZhGKf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25E2" w:rsidRPr="00CE1726" w14:paraId="4D10257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EA18638" w14:textId="48725037" w:rsidR="00B625E2" w:rsidRPr="00CE1726" w:rsidRDefault="00B625E2" w:rsidP="00CE1726">
            <w:pPr>
              <w:pStyle w:val="ListParagraph"/>
              <w:numPr>
                <w:ilvl w:val="0"/>
                <w:numId w:val="19"/>
              </w:numPr>
              <w:ind w:left="41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Start engine for checking up engine performance.</w:t>
            </w:r>
          </w:p>
        </w:tc>
        <w:tc>
          <w:tcPr>
            <w:tcW w:w="1062" w:type="dxa"/>
            <w:vAlign w:val="center"/>
          </w:tcPr>
          <w:p w14:paraId="15A70F41" w14:textId="2E21C3E7" w:rsidR="00B625E2" w:rsidRPr="00CE1726" w:rsidRDefault="00B625E2" w:rsidP="00CE1726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  <w:vAlign w:val="center"/>
          </w:tcPr>
          <w:p w14:paraId="4500DC4C" w14:textId="2F42AD71" w:rsidR="00B625E2" w:rsidRPr="00CE1726" w:rsidRDefault="00B625E2" w:rsidP="00CE1726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CE1726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1AD8C6B7" wp14:editId="4B0F9136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-21590</wp:posOffset>
                      </wp:positionV>
                      <wp:extent cx="361950" cy="163830"/>
                      <wp:effectExtent l="0" t="0" r="0" b="7620"/>
                      <wp:wrapNone/>
                      <wp:docPr id="87403400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2BA80" id="Rounded Rectangle 40" o:spid="_x0000_s1026" style="position:absolute;margin-left:3.45pt;margin-top:-1.7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/Kh0w9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0AD333AD" w:rsidR="00653DEF" w:rsidRPr="00CE1726" w:rsidRDefault="00541722" w:rsidP="007F29DA">
      <w:pPr>
        <w:tabs>
          <w:tab w:val="left" w:pos="1273"/>
        </w:tabs>
        <w:rPr>
          <w:rFonts w:asciiTheme="minorBidi" w:hAnsiTheme="minorBidi"/>
        </w:rPr>
      </w:pPr>
      <w:r w:rsidRPr="00CE1726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66A2414F" wp14:editId="2F33857A">
                <wp:simplePos x="0" y="0"/>
                <wp:positionH relativeFrom="column">
                  <wp:posOffset>4509770</wp:posOffset>
                </wp:positionH>
                <wp:positionV relativeFrom="paragraph">
                  <wp:posOffset>-216535</wp:posOffset>
                </wp:positionV>
                <wp:extent cx="361950" cy="163830"/>
                <wp:effectExtent l="0" t="0" r="19050" b="26670"/>
                <wp:wrapNone/>
                <wp:docPr id="1321935244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BA88D" id="Rounded Rectangle 40" o:spid="_x0000_s1026" style="position:absolute;margin-left:355.1pt;margin-top:-17.0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LQA&#10;WbbfAAAACgEAAA8AAAAAAAAAAAAAAAAA2gQAAGRycy9kb3ducmV2LnhtbFBLBQYAAAAABAAEAPMA&#10;AADmBQAAAAA=&#10;" filled="f" strokecolor="#243f60 [1604]" strokeweight=".25pt">
                <v:path arrowok="t"/>
              </v:roundrect>
            </w:pict>
          </mc:Fallback>
        </mc:AlternateContent>
      </w:r>
      <w:r w:rsidRPr="00CE1726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1BA4F7F" wp14:editId="63722C7E">
                <wp:simplePos x="0" y="0"/>
                <wp:positionH relativeFrom="column">
                  <wp:posOffset>4490720</wp:posOffset>
                </wp:positionH>
                <wp:positionV relativeFrom="paragraph">
                  <wp:posOffset>-473075</wp:posOffset>
                </wp:positionV>
                <wp:extent cx="361950" cy="163830"/>
                <wp:effectExtent l="0" t="0" r="19050" b="26670"/>
                <wp:wrapNone/>
                <wp:docPr id="1931895254" name="Rounded 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389C71" id="Rounded Rectangle 40" o:spid="_x0000_s1026" style="position:absolute;margin-left:353.6pt;margin-top:-37.25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5&#10;DgNJ4AAAAAsBAAAPAAAAAAAAAAAAAAAAANoEAABkcnMvZG93bnJldi54bWxQSwUGAAAAAAQABADz&#10;AAAA5wUAAAAA&#10;" filled="f" strokecolor="#243f60 [1604]" strokeweight=".25pt">
                <v:path arrowok="t"/>
              </v:roundrect>
            </w:pict>
          </mc:Fallback>
        </mc:AlternateContent>
      </w:r>
      <w:r w:rsidR="007F29DA" w:rsidRPr="00CE1726">
        <w:rPr>
          <w:rFonts w:asciiTheme="minorBidi" w:hAnsiTheme="minorBidi"/>
        </w:rPr>
        <w:tab/>
      </w:r>
    </w:p>
    <w:p w14:paraId="2A024586" w14:textId="77777777" w:rsidR="00653DEF" w:rsidRPr="00CE1726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CE1726">
        <w:rPr>
          <w:rFonts w:asciiTheme="minorBidi" w:hAnsiTheme="minorBidi"/>
        </w:rPr>
        <w:tab/>
      </w:r>
    </w:p>
    <w:p w14:paraId="3431E824" w14:textId="4C1AB8BE" w:rsidR="00653DEF" w:rsidRPr="00CE1726" w:rsidRDefault="007A744A" w:rsidP="00653DEF">
      <w:pPr>
        <w:rPr>
          <w:rFonts w:asciiTheme="minorBidi" w:hAnsiTheme="minorBidi"/>
        </w:rPr>
      </w:pPr>
      <w:r w:rsidRPr="00CE1726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0CCDBEB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287CD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CE1726">
        <w:rPr>
          <w:rFonts w:asciiTheme="minorBidi" w:hAnsiTheme="minorBidi"/>
        </w:rPr>
        <w:t>Candidate’s Signature__________________ Assessor’s Signature____________________</w:t>
      </w:r>
    </w:p>
    <w:p w14:paraId="79A38B56" w14:textId="77777777" w:rsidR="00F94980" w:rsidRPr="00CE1726" w:rsidRDefault="00653DEF" w:rsidP="00BA1A8D">
      <w:pPr>
        <w:rPr>
          <w:rFonts w:asciiTheme="minorBidi" w:hAnsiTheme="minorBidi"/>
          <w:b/>
          <w:bCs/>
          <w:sz w:val="26"/>
          <w:szCs w:val="26"/>
        </w:rPr>
      </w:pPr>
      <w:r w:rsidRPr="00CE1726">
        <w:rPr>
          <w:rFonts w:asciiTheme="minorBidi" w:hAnsiTheme="minorBidi"/>
        </w:rPr>
        <w:t>Date:</w:t>
      </w:r>
      <w:r w:rsidR="00E33348" w:rsidRPr="00CE1726">
        <w:rPr>
          <w:rFonts w:asciiTheme="minorBidi" w:hAnsiTheme="minorBidi"/>
        </w:rPr>
        <w:t xml:space="preserve"> ______________________________</w:t>
      </w:r>
    </w:p>
    <w:p w14:paraId="4E7CDC69" w14:textId="77777777" w:rsidR="00B625E2" w:rsidRPr="00CE1726" w:rsidRDefault="00B625E2">
      <w:pPr>
        <w:rPr>
          <w:rFonts w:asciiTheme="minorBidi" w:hAnsiTheme="minorBidi"/>
          <w:b/>
          <w:sz w:val="32"/>
        </w:rPr>
      </w:pPr>
      <w:r w:rsidRPr="00CE1726">
        <w:rPr>
          <w:rFonts w:asciiTheme="minorBidi" w:hAnsiTheme="minorBidi"/>
          <w:b/>
          <w:sz w:val="32"/>
        </w:rPr>
        <w:br w:type="page"/>
      </w:r>
    </w:p>
    <w:p w14:paraId="3C646203" w14:textId="11358D5D" w:rsidR="00653DEF" w:rsidRPr="00CE1726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CE1726">
        <w:rPr>
          <w:rFonts w:asciiTheme="minorBidi" w:hAnsiTheme="minorBidi"/>
          <w:b/>
          <w:sz w:val="24"/>
          <w:szCs w:val="1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CE1726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CE1726" w:rsidRDefault="00F87A78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3FD3E37E" w:rsidR="00F87A78" w:rsidRPr="00CE1726" w:rsidRDefault="003142EB" w:rsidP="00CE172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CE1726" w:rsidRPr="00CE1726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CE1726" w:rsidRPr="00CE1726" w:rsidRDefault="00CE1726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71830FD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261C43A3" w14:textId="77777777" w:rsidR="00CE1726" w:rsidRPr="00CE1726" w:rsidRDefault="00CE1726" w:rsidP="00CE1726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0716MSA1802 Follow the Communication Policy/Procedure at the Workplace.</w:t>
            </w:r>
          </w:p>
          <w:p w14:paraId="255B8302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42BD9F72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7F9AA955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6B5F28AC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3CA845FF" w14:textId="77777777" w:rsidR="00CE1726" w:rsidRPr="00CE1726" w:rsidRDefault="00CE1726" w:rsidP="00CE1726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1E9216B0" w14:textId="77777777" w:rsidR="00CE1726" w:rsidRPr="00CE1726" w:rsidRDefault="00CE1726" w:rsidP="00CE1726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657D299D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0DB25769" w14:textId="77777777" w:rsidR="00CE1726" w:rsidRPr="00CE1726" w:rsidRDefault="00CE1726" w:rsidP="00CE1726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0DD015CA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CE17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70C8B477" w14:textId="02E0942B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3142EB" w:rsidRPr="00CE1726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3142EB" w:rsidRPr="00CE1726" w:rsidRDefault="003142EB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3142EB" w:rsidRPr="00CE1726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32BFFE5B" w:rsidR="003142EB" w:rsidRPr="00CE1726" w:rsidRDefault="003142EB" w:rsidP="00CE1726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1A39078C" w14:textId="77777777" w:rsidR="003142EB" w:rsidRPr="00CE1726" w:rsidRDefault="003142EB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E3585C" w14:textId="77777777" w:rsidR="003142EB" w:rsidRPr="00CE1726" w:rsidRDefault="003142EB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3142EB" w:rsidRPr="00CE1726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3142EB" w:rsidRPr="00CE1726" w:rsidRDefault="003142EB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C402D2" w14:textId="2232A193" w:rsidR="003142EB" w:rsidRPr="00CE1726" w:rsidRDefault="003142EB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D24B5" w14:textId="4E6F1764" w:rsidR="003142EB" w:rsidRPr="00CE1726" w:rsidRDefault="00CE1726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EA5DEE6" wp14:editId="408F89CC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0F222" id="Rectangle 9" o:spid="_x0000_s1026" style="position:absolute;margin-left:317.25pt;margin-top:1pt;width:14pt;height:9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MCbLP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142EB"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C86E903" wp14:editId="752D8825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24D4D" id="Rectangle 11" o:spid="_x0000_s1026" style="position:absolute;margin-left:74.55pt;margin-top:.15pt;width:14pt;height:9.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0yHL390AAAAH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142EB"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C80FBCB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E1726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0B486CCC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4827D9C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24E1D84" w14:textId="77777777" w:rsidR="003142EB" w:rsidRPr="00CE1726" w:rsidRDefault="003142EB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CE1726" w:rsidRDefault="00653DEF" w:rsidP="00653DEF">
      <w:pPr>
        <w:rPr>
          <w:rFonts w:asciiTheme="minorBidi" w:hAnsiTheme="minorBidi"/>
          <w:sz w:val="2"/>
        </w:rPr>
      </w:pPr>
    </w:p>
    <w:p w14:paraId="416C8B09" w14:textId="6AA2B367" w:rsidR="00653DEF" w:rsidRPr="00CE1726" w:rsidRDefault="00653DEF" w:rsidP="00653DE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CE1726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CE1726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CE1726" w:rsidRDefault="00653DEF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653DEF" w:rsidRPr="00CE1726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CE1726" w:rsidRDefault="00653DEF" w:rsidP="00CE1726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CE1726" w:rsidRDefault="00653DEF" w:rsidP="00CE1726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CE1726" w:rsidRDefault="00653DEF" w:rsidP="00CE1726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CE1726" w:rsidRDefault="00653DEF" w:rsidP="00CE1726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CE1726" w:rsidRDefault="00653DEF" w:rsidP="00CE1726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CE1726" w:rsidRDefault="00653DEF" w:rsidP="00CE1726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CE1726" w:rsidRDefault="00653DEF" w:rsidP="00CE1726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653DEF" w:rsidRPr="00CE1726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CE1726" w:rsidRDefault="001B6F44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CE1726" w14:paraId="550FE4EA" w14:textId="77777777" w:rsidTr="00F2345B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7580209F" w:rsidR="00653DEF" w:rsidRPr="00CE1726" w:rsidRDefault="00F2345B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CE1726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CE1726" w:rsidRDefault="00653DEF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2F0E2E9" w14:textId="77777777" w:rsidR="00653DEF" w:rsidRPr="00CE1726" w:rsidRDefault="00653DEF" w:rsidP="00653DEF">
      <w:pPr>
        <w:rPr>
          <w:rFonts w:asciiTheme="minorBidi" w:hAnsiTheme="minorBidi"/>
          <w:sz w:val="12"/>
          <w:szCs w:val="12"/>
        </w:rPr>
      </w:pPr>
    </w:p>
    <w:p w14:paraId="7E3DEE24" w14:textId="77777777" w:rsidR="00653DEF" w:rsidRPr="00CE1726" w:rsidRDefault="00653DEF" w:rsidP="00653DEF">
      <w:pPr>
        <w:rPr>
          <w:rFonts w:asciiTheme="minorBidi" w:hAnsiTheme="minorBidi"/>
          <w:b/>
          <w:sz w:val="28"/>
          <w:szCs w:val="18"/>
        </w:rPr>
      </w:pPr>
    </w:p>
    <w:p w14:paraId="28E5D1B1" w14:textId="7EC95DF7" w:rsidR="00653DEF" w:rsidRPr="00CE1726" w:rsidRDefault="00653DEF" w:rsidP="00653DEF">
      <w:pPr>
        <w:jc w:val="center"/>
        <w:rPr>
          <w:rFonts w:asciiTheme="minorBidi" w:hAnsiTheme="minorBidi"/>
          <w:b/>
          <w:sz w:val="24"/>
          <w:szCs w:val="14"/>
        </w:rPr>
      </w:pPr>
      <w:r w:rsidRPr="00CE1726">
        <w:rPr>
          <w:rFonts w:asciiTheme="minorBidi" w:hAnsiTheme="minorBidi"/>
          <w:b/>
          <w:sz w:val="24"/>
          <w:szCs w:val="14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CE1726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2E725BE9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04B7CE46" w14:textId="77777777" w:rsidR="00653DEF" w:rsidRPr="00CE172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2A451064" w:rsidR="00653DEF" w:rsidRPr="00CE1726" w:rsidRDefault="009C4102" w:rsidP="001B6F44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Perform replacement of cylinder liner from the engine of a tractor.</w:t>
            </w:r>
          </w:p>
        </w:tc>
      </w:tr>
      <w:tr w:rsidR="00653DEF" w:rsidRPr="00CE1726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CE172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CE172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CE172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BD0B1D" w:rsidRPr="00CE1726" w14:paraId="1A194AC0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7BBCAB5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5C6A34" w14:textId="4FB325B0" w:rsidR="00BD0B1D" w:rsidRPr="00CE1726" w:rsidRDefault="00BF1E28" w:rsidP="00BD0B1D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W</w:t>
            </w:r>
            <w:r w:rsidR="00AC6AB1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ore</w:t>
            </w:r>
            <w:r w:rsidR="00BD0B1D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Personal Protective Equipment’s.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632EAD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0257E6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F2DD1B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253DE17B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82FCDB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2B5046" w14:textId="15A18B23" w:rsidR="00BD0B1D" w:rsidRPr="00CE1726" w:rsidRDefault="00BF1E28" w:rsidP="00BD0B1D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Arranged</w:t>
            </w:r>
            <w:r w:rsidR="00BD0B1D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tools &amp; equipment’s to replace the cylinder liner from the engine of a tractor.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36ACA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4ADA9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05703EA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4BF6B7B0" w:rsidR="00BD0B1D" w:rsidRPr="00CE1726" w:rsidRDefault="00BD0B1D" w:rsidP="00BD0B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intake manifold.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1A75F95B" w:rsidR="00BD0B1D" w:rsidRPr="00CE1726" w:rsidRDefault="00BD0B1D" w:rsidP="00BD0B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Exhaust manifold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0883FA29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oil Sump.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7ADE8C17" w:rsidR="00BD0B1D" w:rsidRPr="00CE1726" w:rsidRDefault="00BD0B1D" w:rsidP="00BD0B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cylinder head from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58D3B0B8" w:rsidR="00BD0B1D" w:rsidRPr="00CE1726" w:rsidRDefault="00BD0B1D" w:rsidP="00BD0B1D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Removed pistons of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5FEBDF9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34584B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2C15FA" w14:textId="2A3A3E25" w:rsidR="00BD0B1D" w:rsidRPr="00CE1726" w:rsidRDefault="00BD0B1D" w:rsidP="00BD0B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Replaced cylinder liner.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404C4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7B117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6189AF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70FEFC2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06C5BA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DC4A8F" w14:textId="79551C28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Installed pistons as per given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52F8F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E521A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C0580E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2BB2B9B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737643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8CC10F" w14:textId="324AAC74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Assembled the cylinder block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71253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6C4A2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124375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622C9DE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C8C565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4975A0" w14:textId="624A7DCB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Installed cylinder head to the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327556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C219B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322E72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6D42DEC2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7056E6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C292C5" w14:textId="1CE832F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Installed intake manifold to cylinder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5418B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05141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AA09B3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64A4A70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5FC395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DF01E6" w14:textId="209A829A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Installed exhaust manifold to cylinder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89511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B9613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993C21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5392A66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3474C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92FA0F" w14:textId="470B2CD6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Set up the Engine timing.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00E47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0AB4F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38D6BB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094BF60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B762FE" w14:textId="77777777" w:rsidR="00BD0B1D" w:rsidRPr="00CE1726" w:rsidRDefault="00BD0B1D" w:rsidP="00BD0B1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5D8038" w14:textId="12C3D7ED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Started the engine and checked up the engine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0CA4EE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02E55" w14:textId="77777777" w:rsidR="00BD0B1D" w:rsidRPr="00CE1726" w:rsidRDefault="00BD0B1D" w:rsidP="00BD0B1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9E2DB4" w14:textId="77777777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B1D" w:rsidRPr="00CE1726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292033D5" w:rsidR="00BD0B1D" w:rsidRPr="00CE1726" w:rsidRDefault="00BD0B1D" w:rsidP="00BD0B1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C64E9FB" wp14:editId="38AB928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C8E10" id="Rectangle 7" o:spid="_x0000_s1026" style="position:absolute;margin-left:70.7pt;margin-top:2.2pt;width:14pt;height:9.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BD0B1D" w:rsidRPr="00CE1726" w:rsidRDefault="00BD0B1D" w:rsidP="00BD0B1D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F2BF94F" w14:textId="3ACEEF75" w:rsidR="00BD0B1D" w:rsidRPr="00CE1726" w:rsidRDefault="00BD0B1D" w:rsidP="00BD0B1D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712683" wp14:editId="3BE77DB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E4672" id="Rectangle 5" o:spid="_x0000_s1026" style="position:absolute;margin-left:105.4pt;margin-top:1.55pt;width:14pt;height:9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4A919430" w:rsidR="00F615ED" w:rsidRPr="00CE1726" w:rsidRDefault="00F615ED" w:rsidP="00653DEF">
      <w:pPr>
        <w:jc w:val="center"/>
        <w:rPr>
          <w:rFonts w:asciiTheme="minorBidi" w:hAnsiTheme="minorBidi"/>
          <w:b/>
          <w:sz w:val="32"/>
        </w:rPr>
      </w:pPr>
    </w:p>
    <w:p w14:paraId="6BABF50C" w14:textId="62110EB9" w:rsidR="00653DEF" w:rsidRPr="00CE1726" w:rsidRDefault="00F615ED" w:rsidP="00755299">
      <w:pPr>
        <w:rPr>
          <w:rFonts w:asciiTheme="minorBidi" w:hAnsiTheme="minorBidi"/>
          <w:b/>
          <w:sz w:val="32"/>
        </w:rPr>
      </w:pPr>
      <w:r w:rsidRPr="00CE1726">
        <w:rPr>
          <w:rFonts w:asciiTheme="minorBidi" w:hAnsiTheme="minorBidi"/>
          <w:b/>
          <w:sz w:val="32"/>
        </w:rPr>
        <w:br w:type="page"/>
      </w:r>
    </w:p>
    <w:p w14:paraId="3EE4C35F" w14:textId="77777777" w:rsidR="00653DEF" w:rsidRPr="00CE1726" w:rsidRDefault="00653DEF" w:rsidP="00A7659B">
      <w:pPr>
        <w:jc w:val="center"/>
        <w:rPr>
          <w:rFonts w:asciiTheme="minorBidi" w:hAnsiTheme="minorBidi"/>
          <w:b/>
          <w:sz w:val="24"/>
          <w:szCs w:val="18"/>
        </w:rPr>
      </w:pPr>
      <w:r w:rsidRPr="00CE1726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CE1726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CE1726" w:rsidRDefault="00F87A78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1FC6833B" w:rsidR="00F87A78" w:rsidRPr="00CE1726" w:rsidRDefault="00F705F3" w:rsidP="00CE172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CE1726" w:rsidRPr="00CE1726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CE1726" w:rsidRPr="00CE1726" w:rsidRDefault="00CE1726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2BAC568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0716MSA1801 Comply Health and Safety Guidelines. </w:t>
            </w:r>
          </w:p>
          <w:p w14:paraId="2233DC6F" w14:textId="77777777" w:rsidR="00CE1726" w:rsidRPr="00CE1726" w:rsidRDefault="00CE1726" w:rsidP="00CE1726">
            <w:pPr>
              <w:ind w:left="1584" w:hanging="158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0716MSA1802 Follow the Communication Policy/Procedure at the Workplace.</w:t>
            </w:r>
          </w:p>
          <w:p w14:paraId="3A9C43E6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0716MSA1803 Interpret Drawings.</w:t>
            </w:r>
          </w:p>
          <w:p w14:paraId="17E5A387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0716MSA1804 Perform Bench Work.</w:t>
            </w:r>
          </w:p>
          <w:p w14:paraId="5FBF24C5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0716MSA1805 Perform Repair/Maintenance of Petrol Engines.</w:t>
            </w:r>
          </w:p>
          <w:p w14:paraId="42F27248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0716MSA1806 Perform Repair/Maintenance of Diesel Engines.</w:t>
            </w:r>
          </w:p>
          <w:p w14:paraId="6A171064" w14:textId="77777777" w:rsidR="00CE1726" w:rsidRPr="00CE1726" w:rsidRDefault="00CE1726" w:rsidP="00CE1726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&amp; Braking System.</w:t>
            </w:r>
          </w:p>
          <w:p w14:paraId="11DCBD2C" w14:textId="77777777" w:rsidR="00CE1726" w:rsidRPr="00CE1726" w:rsidRDefault="00CE1726" w:rsidP="00CE1726">
            <w:pPr>
              <w:ind w:left="1590" w:hanging="159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0716MSA1808 Perform Repair/Maintenance of Transmission System.</w:t>
            </w:r>
          </w:p>
          <w:p w14:paraId="5C520997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0716MSA1809 Perform Repair/Maintenance of Farm Machinery.</w:t>
            </w:r>
          </w:p>
          <w:p w14:paraId="5246C011" w14:textId="77777777" w:rsidR="00CE1726" w:rsidRPr="00CE1726" w:rsidRDefault="00CE1726" w:rsidP="00CE1726">
            <w:pPr>
              <w:ind w:left="1680" w:hanging="168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0716MSA1810 Perform Repair/Maintenance of Agriculture Implements.</w:t>
            </w:r>
          </w:p>
          <w:p w14:paraId="7F4340B0" w14:textId="77777777" w:rsidR="00CE1726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0716MSA1811 Perform Repair/Maintenance of Electric </w:t>
            </w:r>
            <w:r w:rsidRPr="00CE172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Implements.</w:t>
            </w:r>
          </w:p>
          <w:p w14:paraId="482C2C61" w14:textId="52158B16" w:rsidR="00CE1726" w:rsidRPr="00CE1726" w:rsidRDefault="00CE1726" w:rsidP="00CE1726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0716MSA1812 Adopt Green Practices at Workplace.</w:t>
            </w:r>
          </w:p>
        </w:tc>
      </w:tr>
      <w:tr w:rsidR="00F705F3" w:rsidRPr="00CE1726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705F3" w:rsidRPr="00CE1726" w:rsidRDefault="00F705F3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705F3" w:rsidRPr="00CE1726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705F3" w:rsidRPr="00CE1726" w:rsidRDefault="00F705F3" w:rsidP="00CE1726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705F3" w:rsidRPr="00CE1726" w:rsidRDefault="00F705F3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FDD11F" w14:textId="77777777" w:rsidR="00F705F3" w:rsidRPr="00CE1726" w:rsidRDefault="00F705F3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705F3" w:rsidRPr="00CE1726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705F3" w:rsidRPr="00CE1726" w:rsidRDefault="00F705F3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BC5F4D" w14:textId="0675CB24" w:rsidR="00F705F3" w:rsidRPr="00CE1726" w:rsidRDefault="00CE1726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4DDF51BF" wp14:editId="1DF0DC26">
                      <wp:simplePos x="0" y="0"/>
                      <wp:positionH relativeFrom="column">
                        <wp:posOffset>947298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9970E" id="Rectangle 3" o:spid="_x0000_s1026" style="position:absolute;margin-left:74.6pt;margin-top:12.8pt;width:14pt;height:9.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xU/I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DA0C6BE" w14:textId="6FFED2FB" w:rsidR="00F705F3" w:rsidRPr="00CE1726" w:rsidRDefault="00CE1726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B4FE448" wp14:editId="6567EE3B">
                      <wp:simplePos x="0" y="0"/>
                      <wp:positionH relativeFrom="column">
                        <wp:posOffset>3981215</wp:posOffset>
                      </wp:positionH>
                      <wp:positionV relativeFrom="paragraph">
                        <wp:posOffset>24259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C9F6F" id="Rectangle 2" o:spid="_x0000_s1026" style="position:absolute;margin-left:313.5pt;margin-top:1.9pt;width:14pt;height:9.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lznJv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705F3"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B084CFB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65C94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705F3" w:rsidRPr="00CE1726" w:rsidRDefault="00F705F3" w:rsidP="00CE172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715073" w14:textId="77777777" w:rsidR="00F705F3" w:rsidRPr="00CE1726" w:rsidRDefault="00F705F3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Pr="00CE1726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CE1726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CE1726" w:rsidRDefault="00653DEF" w:rsidP="007F2963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CE1726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CE1726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540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818"/>
        <w:gridCol w:w="1440"/>
        <w:gridCol w:w="1477"/>
        <w:gridCol w:w="58"/>
      </w:tblGrid>
      <w:tr w:rsidR="00653DEF" w:rsidRPr="00CE1726" w14:paraId="76EEAB0C" w14:textId="77777777" w:rsidTr="00CE1726">
        <w:trPr>
          <w:gridAfter w:val="1"/>
          <w:wAfter w:w="58" w:type="dxa"/>
          <w:trHeight w:val="574"/>
          <w:jc w:val="center"/>
        </w:trPr>
        <w:tc>
          <w:tcPr>
            <w:tcW w:w="6565" w:type="dxa"/>
            <w:gridSpan w:val="2"/>
            <w:shd w:val="clear" w:color="auto" w:fill="auto"/>
            <w:vAlign w:val="center"/>
          </w:tcPr>
          <w:p w14:paraId="2941D897" w14:textId="77777777" w:rsidR="00653DEF" w:rsidRPr="00CE172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CE1726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EECEC" w14:textId="77777777" w:rsidR="00653DEF" w:rsidRPr="00CE1726" w:rsidRDefault="00653DEF" w:rsidP="007F2963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74124B" w14:textId="77777777" w:rsidR="00653DEF" w:rsidRPr="00CE1726" w:rsidRDefault="00653DEF" w:rsidP="007F2963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90132D" w:rsidRPr="00CE1726" w14:paraId="69F45121" w14:textId="77777777" w:rsidTr="00CE1726">
        <w:trPr>
          <w:gridAfter w:val="1"/>
          <w:wAfter w:w="58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4D7A14" w:rsidRPr="00CE1726" w:rsidRDefault="004D7A14" w:rsidP="007A744A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  <w:vAlign w:val="center"/>
          </w:tcPr>
          <w:p w14:paraId="0CEC6E7E" w14:textId="71026E1E" w:rsidR="00174CB7" w:rsidRPr="00CE1726" w:rsidRDefault="00EB649C" w:rsidP="00174CB7">
            <w:pPr>
              <w:autoSpaceDE w:val="0"/>
              <w:autoSpaceDN w:val="0"/>
              <w:adjustRightInd w:val="0"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Describe about personal safety</w:t>
            </w:r>
            <w:r w:rsidR="00133B2E" w:rsidRPr="00CE1726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4C1D48AE" w14:textId="6D1ADD00" w:rsidR="0090132D" w:rsidRPr="00CE1726" w:rsidRDefault="0090132D" w:rsidP="0090132D">
            <w:pPr>
              <w:tabs>
                <w:tab w:val="left" w:pos="3"/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A7A1BDF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598BF9A0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7C856279" w14:textId="77777777" w:rsidTr="00CE1726">
        <w:trPr>
          <w:gridAfter w:val="1"/>
          <w:wAfter w:w="58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0132D" w:rsidRPr="00CE1726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7C447E4" w14:textId="77777777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7EFAF491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518F7A20" w14:textId="77777777" w:rsidTr="00CE1726">
        <w:trPr>
          <w:gridAfter w:val="1"/>
          <w:wAfter w:w="58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46EBFC6F" w:rsidR="0090132D" w:rsidRPr="00CE1726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DADE33B" w14:textId="06DE6831" w:rsidR="0090132D" w:rsidRPr="00CE1726" w:rsidRDefault="00B46AC6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Define First Aid treatment methods</w:t>
            </w:r>
            <w:r w:rsidRPr="00CE172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42F3317D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6BE6759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4101AB00" w14:textId="77777777" w:rsidTr="00CE1726">
        <w:trPr>
          <w:gridAfter w:val="1"/>
          <w:wAfter w:w="58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0132D" w:rsidRPr="00CE1726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FAC74A4" w14:textId="77777777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E6DAFE5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6E42BFFF" w14:textId="77777777" w:rsidTr="00CE1726">
        <w:trPr>
          <w:gridAfter w:val="1"/>
          <w:wAfter w:w="58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0132D" w:rsidRPr="00CE1726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28C9E54" w14:textId="2E27D9E7" w:rsidR="0090132D" w:rsidRPr="00CE1726" w:rsidRDefault="00D84645" w:rsidP="00D84645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Describe Conflict resolution strategies</w:t>
            </w:r>
            <w:r w:rsidR="00133B2E" w:rsidRPr="00CE172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7A2DB60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DC6CA11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335E29AA" w14:textId="77777777" w:rsidTr="00CE1726">
        <w:trPr>
          <w:gridAfter w:val="1"/>
          <w:wAfter w:w="58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0132D" w:rsidRPr="00CE1726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D7C49C9" w14:textId="77777777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EDF9B86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44535314" w14:textId="77777777" w:rsidTr="00CE1726">
        <w:trPr>
          <w:gridAfter w:val="1"/>
          <w:wAfter w:w="58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0132D" w:rsidRPr="00CE1726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E4AE450" w14:textId="77425649" w:rsidR="002E33E8" w:rsidRPr="00CE1726" w:rsidRDefault="00BF0256" w:rsidP="002E33E8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Define Types of lines and dimensions</w:t>
            </w:r>
            <w:r w:rsidR="00B1718F" w:rsidRPr="00CE1726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16956E47" w14:textId="7844FEEA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DB45176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9A61A80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794D2892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90132D" w:rsidRPr="00CE1726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E7A1779" w14:textId="77777777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BDB5B60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3ADB2E81" w14:textId="77777777" w:rsidTr="00CE1726">
        <w:trPr>
          <w:gridAfter w:val="1"/>
          <w:wAfter w:w="58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0132D" w:rsidRPr="00CE1726" w:rsidRDefault="0090132D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DF41BEA" w14:textId="74C4C39A" w:rsidR="0090132D" w:rsidRPr="00CE1726" w:rsidRDefault="00A34DD3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Explain Different types of hacksaw blades and its use</w:t>
            </w:r>
            <w:r w:rsidR="008879EE" w:rsidRPr="00CE172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08DF9EF4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5E199F0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0928E3D1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0132D" w:rsidRPr="00CE1726" w:rsidRDefault="0090132D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6D35264" w14:textId="77777777" w:rsidR="0090132D" w:rsidRPr="00CE1726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05006FD" w14:textId="77777777" w:rsidR="0090132D" w:rsidRPr="00CE172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CE1726" w14:paraId="3ED23A96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3D1026BB" w14:textId="77777777" w:rsidR="004D7A14" w:rsidRPr="00CE1726" w:rsidRDefault="004D7A14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FAAAB9A" w14:textId="55F3C47D" w:rsidR="004D7A14" w:rsidRPr="00CE1726" w:rsidRDefault="008151B6" w:rsidP="00815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 xml:space="preserve">Explain the </w:t>
            </w:r>
            <w:r w:rsidR="00852F21" w:rsidRPr="00CE1726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>Engine Cycle</w:t>
            </w:r>
            <w:r w:rsidR="0048724E" w:rsidRPr="00CE1726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4185FA5A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4BE22C81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CE1726" w14:paraId="46D9635A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0C5115D0" w14:textId="77777777" w:rsidR="004D7A14" w:rsidRPr="00CE1726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DBE9492" w14:textId="77777777" w:rsidR="004D7A14" w:rsidRPr="00CE1726" w:rsidRDefault="004D7A14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3566DDF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15C1CCC5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CE1726" w14:paraId="7D7D7A26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6240BFD4" w14:textId="77777777" w:rsidR="004D7A14" w:rsidRPr="00CE1726" w:rsidRDefault="004D7A14" w:rsidP="007A744A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90C2452" w14:textId="5A48A743" w:rsidR="004D7A14" w:rsidRPr="00CE1726" w:rsidRDefault="00281EA0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hAnsiTheme="minorBidi"/>
                <w:iCs/>
                <w:sz w:val="22"/>
                <w:szCs w:val="22"/>
              </w:rPr>
              <w:t xml:space="preserve">What is Electronic </w:t>
            </w:r>
            <w:r w:rsidR="004A66B7" w:rsidRPr="00CE1726">
              <w:rPr>
                <w:rFonts w:asciiTheme="minorBidi" w:hAnsiTheme="minorBidi"/>
                <w:iCs/>
                <w:sz w:val="22"/>
                <w:szCs w:val="22"/>
              </w:rPr>
              <w:t>Fuel Injection (EFI) System</w:t>
            </w:r>
            <w:r w:rsidR="00D14707" w:rsidRPr="00CE1726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11DA44BE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D8BF686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A14" w:rsidRPr="00CE1726" w14:paraId="3D23C411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4D7A14" w:rsidRPr="00CE1726" w:rsidRDefault="004D7A14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B5286AB" w14:textId="77777777" w:rsidR="004D7A14" w:rsidRPr="00CE1726" w:rsidRDefault="004D7A14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8052065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7B8871A" w14:textId="77777777" w:rsidR="004D7A14" w:rsidRPr="00CE1726" w:rsidRDefault="004D7A14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4117C295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6AFC2242" w14:textId="18835AA5" w:rsidR="00A736C8" w:rsidRPr="00CE1726" w:rsidRDefault="00A736C8" w:rsidP="00D14707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8</w:t>
            </w:r>
          </w:p>
        </w:tc>
        <w:tc>
          <w:tcPr>
            <w:tcW w:w="5818" w:type="dxa"/>
          </w:tcPr>
          <w:p w14:paraId="65BB22E7" w14:textId="6D5B1709" w:rsidR="00A736C8" w:rsidRPr="00CE1726" w:rsidRDefault="00817B73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Describe the Constant Velocity (CV) joint</w:t>
            </w:r>
            <w:r w:rsidR="00A736C8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736EB88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0F6A4A8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45DB7533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42DB753D" w14:textId="77777777" w:rsidR="00A736C8" w:rsidRPr="00CE1726" w:rsidRDefault="00A736C8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82D6CCA" w14:textId="77777777" w:rsidR="00A736C8" w:rsidRPr="00CE1726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B3741A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5C79C084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0921AA82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71AF4039" w14:textId="77777777" w:rsidR="00A736C8" w:rsidRPr="00CE1726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9C1E1B5" w14:textId="7654ABBE" w:rsidR="00720A16" w:rsidRPr="00CE1726" w:rsidRDefault="00581DBD" w:rsidP="00720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Describe the gear ratio and noise</w:t>
            </w:r>
            <w:r w:rsidR="00720A16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?</w:t>
            </w:r>
          </w:p>
          <w:p w14:paraId="6B3FB7F3" w14:textId="77777777" w:rsidR="00A736C8" w:rsidRPr="00CE1726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80DF31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8FEFC4C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32D2197C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73C3F81B" w14:textId="77777777" w:rsidR="00A736C8" w:rsidRPr="00CE1726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01224B0" w14:textId="77777777" w:rsidR="00A736C8" w:rsidRPr="00CE1726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16379A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565FC33F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02CB6034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4525067E" w14:textId="77777777" w:rsidR="00A736C8" w:rsidRPr="00CE1726" w:rsidRDefault="00A736C8" w:rsidP="00A736C8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08F40BD" w14:textId="03282467" w:rsidR="005645F2" w:rsidRPr="00CE1726" w:rsidRDefault="006652EB" w:rsidP="00564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Describe how to maintain the Combine harvester</w:t>
            </w:r>
            <w:r w:rsidR="005645F2"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?</w:t>
            </w:r>
          </w:p>
          <w:p w14:paraId="3876E26C" w14:textId="77777777" w:rsidR="00A736C8" w:rsidRPr="00CE1726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3D90A1F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8662CA3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736C8" w:rsidRPr="00CE1726" w14:paraId="22C12746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1C1FF802" w14:textId="77777777" w:rsidR="00A736C8" w:rsidRPr="00CE1726" w:rsidRDefault="00A736C8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17A1F19" w14:textId="77777777" w:rsidR="00A736C8" w:rsidRPr="00CE1726" w:rsidRDefault="00A736C8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07C8AB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66A9FFA4" w14:textId="77777777" w:rsidR="00A736C8" w:rsidRPr="00CE1726" w:rsidRDefault="00A736C8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52EB" w:rsidRPr="00CE1726" w14:paraId="74A22E60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6FA539AA" w14:textId="77777777" w:rsidR="006652EB" w:rsidRPr="00CE1726" w:rsidRDefault="006652EB" w:rsidP="00F1043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0A210B1" w14:textId="4ADB7279" w:rsidR="006652EB" w:rsidRPr="00CE1726" w:rsidRDefault="00B85E9B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hAnsiTheme="minorBidi"/>
                <w:iCs/>
                <w:sz w:val="22"/>
                <w:szCs w:val="22"/>
              </w:rPr>
              <w:t>Explain the functions of laser land leveler?</w:t>
            </w:r>
          </w:p>
        </w:tc>
        <w:tc>
          <w:tcPr>
            <w:tcW w:w="1440" w:type="dxa"/>
            <w:vMerge w:val="restart"/>
          </w:tcPr>
          <w:p w14:paraId="5467195C" w14:textId="77777777" w:rsidR="006652EB" w:rsidRPr="00CE1726" w:rsidRDefault="006652EB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244CE11" w14:textId="77777777" w:rsidR="006652EB" w:rsidRPr="00CE1726" w:rsidRDefault="006652EB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652EB" w:rsidRPr="00CE1726" w14:paraId="71E0A41A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51A4E3BC" w14:textId="77777777" w:rsidR="006652EB" w:rsidRPr="00CE1726" w:rsidRDefault="006652EB" w:rsidP="00F1043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DC18887" w14:textId="77777777" w:rsidR="006652EB" w:rsidRPr="00CE1726" w:rsidRDefault="006652EB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9F65BB" w14:textId="77777777" w:rsidR="006652EB" w:rsidRPr="00CE1726" w:rsidRDefault="006652EB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20E83BC" w14:textId="77777777" w:rsidR="006652EB" w:rsidRPr="00CE1726" w:rsidRDefault="006652EB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043F" w:rsidRPr="00CE1726" w14:paraId="5DC1CBE7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3EEFC0E9" w14:textId="77777777" w:rsidR="00F1043F" w:rsidRPr="00CE1726" w:rsidRDefault="00F1043F" w:rsidP="00F1043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74A816D" w14:textId="79A88B01" w:rsidR="00735BB2" w:rsidRPr="00CE1726" w:rsidRDefault="00735BB2" w:rsidP="00735BB2">
            <w:pPr>
              <w:spacing w:before="22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>Describe the Techniques for cleaning and calibrating the equipment?</w:t>
            </w:r>
          </w:p>
          <w:p w14:paraId="0EC87666" w14:textId="77777777" w:rsidR="00F1043F" w:rsidRPr="00CE1726" w:rsidRDefault="00F1043F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72F308" w14:textId="77777777" w:rsidR="00F1043F" w:rsidRPr="00CE1726" w:rsidRDefault="00F1043F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43E25ACA" w14:textId="77777777" w:rsidR="00F1043F" w:rsidRPr="00CE1726" w:rsidRDefault="00F1043F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043F" w:rsidRPr="00CE1726" w14:paraId="18F4DA29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755EC832" w14:textId="77777777" w:rsidR="00F1043F" w:rsidRPr="00CE1726" w:rsidRDefault="00F1043F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0331C53" w14:textId="77777777" w:rsidR="00F1043F" w:rsidRPr="00CE1726" w:rsidRDefault="00F1043F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3D28739" w14:textId="77777777" w:rsidR="00F1043F" w:rsidRPr="00CE1726" w:rsidRDefault="00F1043F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4E9A8533" w14:textId="77777777" w:rsidR="00F1043F" w:rsidRPr="00CE1726" w:rsidRDefault="00F1043F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35BB2" w:rsidRPr="00CE1726" w14:paraId="7DA2508E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4464CC46" w14:textId="77777777" w:rsidR="00735BB2" w:rsidRPr="00CE1726" w:rsidRDefault="00735BB2" w:rsidP="00735BB2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4AD119B" w14:textId="682518B7" w:rsidR="00F55E69" w:rsidRPr="00CE1726" w:rsidRDefault="00F55E69" w:rsidP="00F55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810"/>
              </w:tabs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Elaborate the Importance of waste reduction strategies?</w:t>
            </w:r>
          </w:p>
          <w:p w14:paraId="69FD83C0" w14:textId="77777777" w:rsidR="00735BB2" w:rsidRPr="00CE1726" w:rsidRDefault="00735BB2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DB45349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49EBFEFF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35BB2" w:rsidRPr="00CE1726" w14:paraId="60B4919C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50D1468B" w14:textId="77777777" w:rsidR="00735BB2" w:rsidRPr="00CE1726" w:rsidRDefault="00735BB2" w:rsidP="00735BB2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78C2555" w14:textId="77777777" w:rsidR="00735BB2" w:rsidRPr="00CE1726" w:rsidRDefault="00735BB2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680D166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6EDED47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35BB2" w:rsidRPr="00CE1726" w14:paraId="41AE6DCC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 w:val="restart"/>
          </w:tcPr>
          <w:p w14:paraId="1482DE41" w14:textId="77777777" w:rsidR="00735BB2" w:rsidRPr="00CE1726" w:rsidRDefault="00735BB2" w:rsidP="00735BB2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B9513B7" w14:textId="41D3E15F" w:rsidR="00735BB2" w:rsidRPr="00CE1726" w:rsidRDefault="0094604B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726">
              <w:rPr>
                <w:rFonts w:asciiTheme="minorBidi" w:hAnsiTheme="minorBidi"/>
                <w:sz w:val="22"/>
                <w:szCs w:val="22"/>
              </w:rPr>
              <w:t xml:space="preserve">Describe </w:t>
            </w:r>
            <w:r w:rsidRPr="00CE1726">
              <w:rPr>
                <w:rFonts w:asciiTheme="minorBidi" w:eastAsia="Arial" w:hAnsiTheme="minorBidi"/>
                <w:color w:val="000000"/>
                <w:sz w:val="22"/>
                <w:szCs w:val="22"/>
              </w:rPr>
              <w:t>gear mechanism?</w:t>
            </w:r>
          </w:p>
        </w:tc>
        <w:tc>
          <w:tcPr>
            <w:tcW w:w="1440" w:type="dxa"/>
            <w:vMerge w:val="restart"/>
          </w:tcPr>
          <w:p w14:paraId="212244D9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3AB80BEE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35BB2" w:rsidRPr="00CE1726" w14:paraId="4A7EA08F" w14:textId="77777777" w:rsidTr="00CE1726">
        <w:trPr>
          <w:gridAfter w:val="1"/>
          <w:wAfter w:w="58" w:type="dxa"/>
          <w:trHeight w:val="530"/>
          <w:jc w:val="center"/>
        </w:trPr>
        <w:tc>
          <w:tcPr>
            <w:tcW w:w="747" w:type="dxa"/>
            <w:vMerge/>
          </w:tcPr>
          <w:p w14:paraId="75090D23" w14:textId="77777777" w:rsidR="00735BB2" w:rsidRPr="00CE1726" w:rsidRDefault="00735BB2" w:rsidP="0090132D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749FE6F" w14:textId="77777777" w:rsidR="00735BB2" w:rsidRPr="00CE1726" w:rsidRDefault="00735BB2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B2D8F0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4396FB1" w14:textId="77777777" w:rsidR="00735BB2" w:rsidRPr="00CE1726" w:rsidRDefault="00735BB2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5CA5AEA3" w14:textId="77777777" w:rsidTr="00CE1726">
        <w:tblPrEx>
          <w:jc w:val="left"/>
        </w:tblPrEx>
        <w:trPr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90132D" w:rsidRPr="00CE1726" w:rsidRDefault="0090132D" w:rsidP="00CE1726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90132D" w:rsidRPr="00CE1726" w14:paraId="69005089" w14:textId="77777777" w:rsidTr="00CE1726">
        <w:tblPrEx>
          <w:jc w:val="left"/>
        </w:tblPrEx>
        <w:tc>
          <w:tcPr>
            <w:tcW w:w="9540" w:type="dxa"/>
            <w:gridSpan w:val="5"/>
          </w:tcPr>
          <w:p w14:paraId="5B297D47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35E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2151CBB0" w14:textId="77777777" w:rsidTr="00CE1726">
        <w:tblPrEx>
          <w:jc w:val="left"/>
        </w:tblPrEx>
        <w:tc>
          <w:tcPr>
            <w:tcW w:w="9540" w:type="dxa"/>
            <w:gridSpan w:val="5"/>
          </w:tcPr>
          <w:p w14:paraId="4C1E8D7B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68F3C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399AEBA0" w14:textId="77777777" w:rsidTr="00CE1726">
        <w:tblPrEx>
          <w:jc w:val="left"/>
        </w:tblPrEx>
        <w:tc>
          <w:tcPr>
            <w:tcW w:w="9540" w:type="dxa"/>
            <w:gridSpan w:val="5"/>
          </w:tcPr>
          <w:p w14:paraId="59FFDF13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1DC853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4745C453" w14:textId="77777777" w:rsidTr="00CE1726">
        <w:tblPrEx>
          <w:jc w:val="left"/>
        </w:tblPrEx>
        <w:tc>
          <w:tcPr>
            <w:tcW w:w="9540" w:type="dxa"/>
            <w:gridSpan w:val="5"/>
          </w:tcPr>
          <w:p w14:paraId="074E19F1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45EA99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73A53CEB" w14:textId="77777777" w:rsidTr="00CE1726">
        <w:tblPrEx>
          <w:jc w:val="left"/>
        </w:tblPrEx>
        <w:tc>
          <w:tcPr>
            <w:tcW w:w="9540" w:type="dxa"/>
            <w:gridSpan w:val="5"/>
          </w:tcPr>
          <w:p w14:paraId="5A898EB3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344E1A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CE1726" w14:paraId="2FAC5574" w14:textId="77777777" w:rsidTr="00CE1726">
        <w:tblPrEx>
          <w:jc w:val="left"/>
        </w:tblPrEx>
        <w:trPr>
          <w:trHeight w:val="1187"/>
        </w:trPr>
        <w:tc>
          <w:tcPr>
            <w:tcW w:w="9540" w:type="dxa"/>
            <w:gridSpan w:val="5"/>
          </w:tcPr>
          <w:p w14:paraId="58E74929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EE8263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0CD74C" w14:textId="77777777" w:rsidR="0090132D" w:rsidRPr="00CE1726" w:rsidRDefault="0090132D" w:rsidP="00CE1726">
            <w:pPr>
              <w:rPr>
                <w:rFonts w:asciiTheme="minorBidi" w:hAnsiTheme="minorBidi"/>
                <w:sz w:val="22"/>
                <w:szCs w:val="22"/>
              </w:rPr>
            </w:pPr>
            <w:r w:rsidRPr="00CE1726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CE1726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CE1726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53CC1B41" w14:textId="03FBDD5E" w:rsidR="001C04D8" w:rsidRPr="00CE1726" w:rsidRDefault="001C04D8">
      <w:pPr>
        <w:rPr>
          <w:rFonts w:asciiTheme="minorBidi" w:hAnsiTheme="minorBidi"/>
        </w:rPr>
      </w:pPr>
    </w:p>
    <w:sectPr w:rsidR="001C04D8" w:rsidRPr="00CE1726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9475A" w14:textId="77777777" w:rsidR="006538BB" w:rsidRDefault="006538BB">
      <w:pPr>
        <w:spacing w:after="0" w:line="240" w:lineRule="auto"/>
      </w:pPr>
      <w:r>
        <w:separator/>
      </w:r>
    </w:p>
  </w:endnote>
  <w:endnote w:type="continuationSeparator" w:id="0">
    <w:p w14:paraId="2640E995" w14:textId="77777777" w:rsidR="006538BB" w:rsidRDefault="0065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5E35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82C56" w14:textId="77777777" w:rsidR="006538BB" w:rsidRDefault="006538BB">
      <w:pPr>
        <w:spacing w:after="0" w:line="240" w:lineRule="auto"/>
      </w:pPr>
      <w:r>
        <w:separator/>
      </w:r>
    </w:p>
  </w:footnote>
  <w:footnote w:type="continuationSeparator" w:id="0">
    <w:p w14:paraId="05B179E6" w14:textId="77777777" w:rsidR="006538BB" w:rsidRDefault="00653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A02607"/>
    <w:multiLevelType w:val="multilevel"/>
    <w:tmpl w:val="24D2DE62"/>
    <w:lvl w:ilvl="0">
      <w:start w:val="1"/>
      <w:numFmt w:val="bullet"/>
      <w:lvlText w:val="●"/>
      <w:lvlJc w:val="left"/>
      <w:pPr>
        <w:ind w:left="450" w:hanging="360"/>
      </w:pPr>
      <w:rPr>
        <w:rFonts w:ascii="Noto Sans Symbols" w:eastAsia="Noto Sans Symbols" w:hAnsi="Noto Sans Symbols" w:cs="Noto Sans Symbols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7FE5C33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8E32F18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696C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30123F"/>
    <w:multiLevelType w:val="hybridMultilevel"/>
    <w:tmpl w:val="6CDA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80E92"/>
    <w:multiLevelType w:val="hybridMultilevel"/>
    <w:tmpl w:val="8CCA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B7866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F62F81"/>
    <w:multiLevelType w:val="hybridMultilevel"/>
    <w:tmpl w:val="3B580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04291"/>
    <w:multiLevelType w:val="multilevel"/>
    <w:tmpl w:val="97DA2DF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8915AC3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767DC"/>
    <w:multiLevelType w:val="multilevel"/>
    <w:tmpl w:val="3A706882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06406D4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20" w15:restartNumberingAfterBreak="0">
    <w:nsid w:val="4B3C6F61"/>
    <w:multiLevelType w:val="hybridMultilevel"/>
    <w:tmpl w:val="37E0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F7749"/>
    <w:multiLevelType w:val="hybridMultilevel"/>
    <w:tmpl w:val="F4F4B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699E"/>
    <w:multiLevelType w:val="multilevel"/>
    <w:tmpl w:val="C630A3A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C44160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67323E99"/>
    <w:multiLevelType w:val="hybridMultilevel"/>
    <w:tmpl w:val="3B28C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44AA4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C3AFB"/>
    <w:multiLevelType w:val="multilevel"/>
    <w:tmpl w:val="42ECDD3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5C26935"/>
    <w:multiLevelType w:val="hybridMultilevel"/>
    <w:tmpl w:val="AE52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E3D69"/>
    <w:multiLevelType w:val="hybridMultilevel"/>
    <w:tmpl w:val="4A0C3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2"/>
  </w:num>
  <w:num w:numId="2" w16cid:durableId="926646057">
    <w:abstractNumId w:val="5"/>
  </w:num>
  <w:num w:numId="3" w16cid:durableId="697707197">
    <w:abstractNumId w:val="21"/>
  </w:num>
  <w:num w:numId="4" w16cid:durableId="1355616065">
    <w:abstractNumId w:val="9"/>
  </w:num>
  <w:num w:numId="5" w16cid:durableId="1322537775">
    <w:abstractNumId w:val="0"/>
  </w:num>
  <w:num w:numId="6" w16cid:durableId="1770538872">
    <w:abstractNumId w:val="13"/>
  </w:num>
  <w:num w:numId="7" w16cid:durableId="1964068606">
    <w:abstractNumId w:val="8"/>
  </w:num>
  <w:num w:numId="8" w16cid:durableId="223640373">
    <w:abstractNumId w:val="10"/>
  </w:num>
  <w:num w:numId="9" w16cid:durableId="296959172">
    <w:abstractNumId w:val="25"/>
  </w:num>
  <w:num w:numId="10" w16cid:durableId="2121994175">
    <w:abstractNumId w:val="15"/>
  </w:num>
  <w:num w:numId="11" w16cid:durableId="2051301119">
    <w:abstractNumId w:val="27"/>
  </w:num>
  <w:num w:numId="12" w16cid:durableId="1924679804">
    <w:abstractNumId w:val="29"/>
  </w:num>
  <w:num w:numId="13" w16cid:durableId="762803191">
    <w:abstractNumId w:val="17"/>
  </w:num>
  <w:num w:numId="14" w16cid:durableId="1440829980">
    <w:abstractNumId w:val="18"/>
  </w:num>
  <w:num w:numId="15" w16cid:durableId="868183679">
    <w:abstractNumId w:val="16"/>
  </w:num>
  <w:num w:numId="16" w16cid:durableId="808014484">
    <w:abstractNumId w:val="26"/>
  </w:num>
  <w:num w:numId="17" w16cid:durableId="1975600417">
    <w:abstractNumId w:val="3"/>
  </w:num>
  <w:num w:numId="18" w16cid:durableId="548029352">
    <w:abstractNumId w:val="4"/>
  </w:num>
  <w:num w:numId="19" w16cid:durableId="569775168">
    <w:abstractNumId w:val="7"/>
  </w:num>
  <w:num w:numId="20" w16cid:durableId="1372924332">
    <w:abstractNumId w:val="23"/>
  </w:num>
  <w:num w:numId="21" w16cid:durableId="185405854">
    <w:abstractNumId w:val="2"/>
  </w:num>
  <w:num w:numId="22" w16cid:durableId="1120297686">
    <w:abstractNumId w:val="11"/>
  </w:num>
  <w:num w:numId="23" w16cid:durableId="1407991213">
    <w:abstractNumId w:val="28"/>
  </w:num>
  <w:num w:numId="24" w16cid:durableId="42801428">
    <w:abstractNumId w:val="20"/>
  </w:num>
  <w:num w:numId="25" w16cid:durableId="1251548635">
    <w:abstractNumId w:val="6"/>
  </w:num>
  <w:num w:numId="26" w16cid:durableId="830295642">
    <w:abstractNumId w:val="24"/>
  </w:num>
  <w:num w:numId="27" w16cid:durableId="1002398128">
    <w:abstractNumId w:val="22"/>
  </w:num>
  <w:num w:numId="28" w16cid:durableId="649599259">
    <w:abstractNumId w:val="19"/>
  </w:num>
  <w:num w:numId="29" w16cid:durableId="1694305788">
    <w:abstractNumId w:val="1"/>
  </w:num>
  <w:num w:numId="30" w16cid:durableId="38799777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K0tDAzNTQ3MDRU0lEKTi0uzszPAykwrAUAsA/KZSwAAAA="/>
  </w:docVars>
  <w:rsids>
    <w:rsidRoot w:val="00653DEF"/>
    <w:rsid w:val="00007A39"/>
    <w:rsid w:val="00011735"/>
    <w:rsid w:val="0001261E"/>
    <w:rsid w:val="000129C5"/>
    <w:rsid w:val="00022F9F"/>
    <w:rsid w:val="00024511"/>
    <w:rsid w:val="0002502A"/>
    <w:rsid w:val="00046069"/>
    <w:rsid w:val="0006221F"/>
    <w:rsid w:val="00074DAB"/>
    <w:rsid w:val="000878FB"/>
    <w:rsid w:val="000A7128"/>
    <w:rsid w:val="000C25B5"/>
    <w:rsid w:val="000C794E"/>
    <w:rsid w:val="000D2CBB"/>
    <w:rsid w:val="000D3DD1"/>
    <w:rsid w:val="000E3435"/>
    <w:rsid w:val="000E6C43"/>
    <w:rsid w:val="000F44B9"/>
    <w:rsid w:val="000F6F21"/>
    <w:rsid w:val="00100CDA"/>
    <w:rsid w:val="00105637"/>
    <w:rsid w:val="0010644E"/>
    <w:rsid w:val="001133AA"/>
    <w:rsid w:val="00114819"/>
    <w:rsid w:val="00115F8A"/>
    <w:rsid w:val="0012138A"/>
    <w:rsid w:val="001246EF"/>
    <w:rsid w:val="0012707C"/>
    <w:rsid w:val="00131B0D"/>
    <w:rsid w:val="00133B2E"/>
    <w:rsid w:val="001428DA"/>
    <w:rsid w:val="00152109"/>
    <w:rsid w:val="00155C5F"/>
    <w:rsid w:val="00174CB7"/>
    <w:rsid w:val="00175ECC"/>
    <w:rsid w:val="00183F27"/>
    <w:rsid w:val="001A1068"/>
    <w:rsid w:val="001A4E18"/>
    <w:rsid w:val="001B6F44"/>
    <w:rsid w:val="001C04D8"/>
    <w:rsid w:val="001C33C1"/>
    <w:rsid w:val="001C4379"/>
    <w:rsid w:val="001E02E3"/>
    <w:rsid w:val="001F46E1"/>
    <w:rsid w:val="001F7C5C"/>
    <w:rsid w:val="00202604"/>
    <w:rsid w:val="00204750"/>
    <w:rsid w:val="00216E6F"/>
    <w:rsid w:val="0023778B"/>
    <w:rsid w:val="00252D06"/>
    <w:rsid w:val="0025526F"/>
    <w:rsid w:val="00255E4D"/>
    <w:rsid w:val="00266AA0"/>
    <w:rsid w:val="002672A7"/>
    <w:rsid w:val="0028049F"/>
    <w:rsid w:val="00281EA0"/>
    <w:rsid w:val="00293F25"/>
    <w:rsid w:val="00294A88"/>
    <w:rsid w:val="00297081"/>
    <w:rsid w:val="002B24E0"/>
    <w:rsid w:val="002B6E7B"/>
    <w:rsid w:val="002C1685"/>
    <w:rsid w:val="002C60A2"/>
    <w:rsid w:val="002E33E8"/>
    <w:rsid w:val="002E36AB"/>
    <w:rsid w:val="002E4D5B"/>
    <w:rsid w:val="00300238"/>
    <w:rsid w:val="003034D7"/>
    <w:rsid w:val="00304C61"/>
    <w:rsid w:val="00306222"/>
    <w:rsid w:val="003142EB"/>
    <w:rsid w:val="00316860"/>
    <w:rsid w:val="003246E0"/>
    <w:rsid w:val="00332F73"/>
    <w:rsid w:val="0033324B"/>
    <w:rsid w:val="00340145"/>
    <w:rsid w:val="003425B1"/>
    <w:rsid w:val="00343CD6"/>
    <w:rsid w:val="003610F2"/>
    <w:rsid w:val="00391D05"/>
    <w:rsid w:val="003921E4"/>
    <w:rsid w:val="003A3810"/>
    <w:rsid w:val="003B2C14"/>
    <w:rsid w:val="003C6F68"/>
    <w:rsid w:val="003D6C27"/>
    <w:rsid w:val="003E0850"/>
    <w:rsid w:val="003E2C44"/>
    <w:rsid w:val="003E3B49"/>
    <w:rsid w:val="003E7D19"/>
    <w:rsid w:val="0040018E"/>
    <w:rsid w:val="00401015"/>
    <w:rsid w:val="004172A8"/>
    <w:rsid w:val="004316EB"/>
    <w:rsid w:val="0044153C"/>
    <w:rsid w:val="00443E26"/>
    <w:rsid w:val="00444D7F"/>
    <w:rsid w:val="00451862"/>
    <w:rsid w:val="00454325"/>
    <w:rsid w:val="004643BC"/>
    <w:rsid w:val="00465F54"/>
    <w:rsid w:val="004704CB"/>
    <w:rsid w:val="00483929"/>
    <w:rsid w:val="0048661F"/>
    <w:rsid w:val="0048724E"/>
    <w:rsid w:val="004A1C53"/>
    <w:rsid w:val="004A66B7"/>
    <w:rsid w:val="004B4468"/>
    <w:rsid w:val="004B7BD8"/>
    <w:rsid w:val="004B7F18"/>
    <w:rsid w:val="004C02C3"/>
    <w:rsid w:val="004C7C14"/>
    <w:rsid w:val="004D7A14"/>
    <w:rsid w:val="004E1757"/>
    <w:rsid w:val="00504712"/>
    <w:rsid w:val="00513724"/>
    <w:rsid w:val="005169D6"/>
    <w:rsid w:val="00521996"/>
    <w:rsid w:val="0052306E"/>
    <w:rsid w:val="00532524"/>
    <w:rsid w:val="0053283D"/>
    <w:rsid w:val="00541722"/>
    <w:rsid w:val="005478F1"/>
    <w:rsid w:val="0056076B"/>
    <w:rsid w:val="0056394C"/>
    <w:rsid w:val="005645F2"/>
    <w:rsid w:val="00571905"/>
    <w:rsid w:val="00581DBD"/>
    <w:rsid w:val="00587DAA"/>
    <w:rsid w:val="005A2158"/>
    <w:rsid w:val="005B30C2"/>
    <w:rsid w:val="005B4387"/>
    <w:rsid w:val="005B44D7"/>
    <w:rsid w:val="005B6AF0"/>
    <w:rsid w:val="005C1146"/>
    <w:rsid w:val="005D07A7"/>
    <w:rsid w:val="005D6E74"/>
    <w:rsid w:val="005E3550"/>
    <w:rsid w:val="005F4A90"/>
    <w:rsid w:val="006010C2"/>
    <w:rsid w:val="00601D41"/>
    <w:rsid w:val="00602ECA"/>
    <w:rsid w:val="00621335"/>
    <w:rsid w:val="00621A38"/>
    <w:rsid w:val="00622DE0"/>
    <w:rsid w:val="006327A8"/>
    <w:rsid w:val="00636D9A"/>
    <w:rsid w:val="0064641C"/>
    <w:rsid w:val="006538BB"/>
    <w:rsid w:val="00653DEF"/>
    <w:rsid w:val="00656F59"/>
    <w:rsid w:val="00661A39"/>
    <w:rsid w:val="006651A8"/>
    <w:rsid w:val="006652EB"/>
    <w:rsid w:val="00665904"/>
    <w:rsid w:val="00670A67"/>
    <w:rsid w:val="00672BF1"/>
    <w:rsid w:val="00675512"/>
    <w:rsid w:val="0068304E"/>
    <w:rsid w:val="0068509F"/>
    <w:rsid w:val="00690109"/>
    <w:rsid w:val="006910CE"/>
    <w:rsid w:val="0069457A"/>
    <w:rsid w:val="006B376A"/>
    <w:rsid w:val="006C4796"/>
    <w:rsid w:val="006C67E2"/>
    <w:rsid w:val="00702043"/>
    <w:rsid w:val="00702586"/>
    <w:rsid w:val="00720A16"/>
    <w:rsid w:val="00730286"/>
    <w:rsid w:val="007328D4"/>
    <w:rsid w:val="00735BB2"/>
    <w:rsid w:val="00740AC5"/>
    <w:rsid w:val="00755299"/>
    <w:rsid w:val="00762263"/>
    <w:rsid w:val="007622BB"/>
    <w:rsid w:val="0076334D"/>
    <w:rsid w:val="00772BAA"/>
    <w:rsid w:val="00786317"/>
    <w:rsid w:val="00790BF6"/>
    <w:rsid w:val="0079376F"/>
    <w:rsid w:val="00796476"/>
    <w:rsid w:val="00797DD1"/>
    <w:rsid w:val="007A24A6"/>
    <w:rsid w:val="007A744A"/>
    <w:rsid w:val="007B3197"/>
    <w:rsid w:val="007C019C"/>
    <w:rsid w:val="007D1550"/>
    <w:rsid w:val="007E367E"/>
    <w:rsid w:val="007E7C6A"/>
    <w:rsid w:val="007F2598"/>
    <w:rsid w:val="007F2963"/>
    <w:rsid w:val="007F29DA"/>
    <w:rsid w:val="007F4851"/>
    <w:rsid w:val="0080615F"/>
    <w:rsid w:val="00812A54"/>
    <w:rsid w:val="008151B6"/>
    <w:rsid w:val="00817B73"/>
    <w:rsid w:val="00824128"/>
    <w:rsid w:val="00843662"/>
    <w:rsid w:val="00852B7C"/>
    <w:rsid w:val="00852F21"/>
    <w:rsid w:val="008653E2"/>
    <w:rsid w:val="008671CC"/>
    <w:rsid w:val="00870ECD"/>
    <w:rsid w:val="008714EF"/>
    <w:rsid w:val="008762FF"/>
    <w:rsid w:val="00876F00"/>
    <w:rsid w:val="00885858"/>
    <w:rsid w:val="008879EE"/>
    <w:rsid w:val="00891CFA"/>
    <w:rsid w:val="00892363"/>
    <w:rsid w:val="008960C0"/>
    <w:rsid w:val="008A5779"/>
    <w:rsid w:val="008C2026"/>
    <w:rsid w:val="008C7FCA"/>
    <w:rsid w:val="008D0DF1"/>
    <w:rsid w:val="008D3E17"/>
    <w:rsid w:val="008D7B69"/>
    <w:rsid w:val="008E7893"/>
    <w:rsid w:val="0090132D"/>
    <w:rsid w:val="00907AA3"/>
    <w:rsid w:val="00915D26"/>
    <w:rsid w:val="00931340"/>
    <w:rsid w:val="00931568"/>
    <w:rsid w:val="009433B1"/>
    <w:rsid w:val="0094604B"/>
    <w:rsid w:val="00954EEE"/>
    <w:rsid w:val="009626A4"/>
    <w:rsid w:val="009679BF"/>
    <w:rsid w:val="009715E9"/>
    <w:rsid w:val="00971B60"/>
    <w:rsid w:val="009A511E"/>
    <w:rsid w:val="009A5FFC"/>
    <w:rsid w:val="009B6501"/>
    <w:rsid w:val="009C4102"/>
    <w:rsid w:val="009C6E15"/>
    <w:rsid w:val="009C6FD6"/>
    <w:rsid w:val="009D3BAD"/>
    <w:rsid w:val="009E2EDB"/>
    <w:rsid w:val="009E420D"/>
    <w:rsid w:val="009F1320"/>
    <w:rsid w:val="009F3700"/>
    <w:rsid w:val="00A01936"/>
    <w:rsid w:val="00A110CA"/>
    <w:rsid w:val="00A14E87"/>
    <w:rsid w:val="00A34DD3"/>
    <w:rsid w:val="00A51E15"/>
    <w:rsid w:val="00A521BD"/>
    <w:rsid w:val="00A602A6"/>
    <w:rsid w:val="00A707BA"/>
    <w:rsid w:val="00A736C8"/>
    <w:rsid w:val="00A7659B"/>
    <w:rsid w:val="00AA0918"/>
    <w:rsid w:val="00AB1906"/>
    <w:rsid w:val="00AC6AB1"/>
    <w:rsid w:val="00AC70A1"/>
    <w:rsid w:val="00AC7562"/>
    <w:rsid w:val="00AD06B5"/>
    <w:rsid w:val="00AE0073"/>
    <w:rsid w:val="00AE6165"/>
    <w:rsid w:val="00AF21D5"/>
    <w:rsid w:val="00B07D77"/>
    <w:rsid w:val="00B11C72"/>
    <w:rsid w:val="00B13469"/>
    <w:rsid w:val="00B1718F"/>
    <w:rsid w:val="00B205E9"/>
    <w:rsid w:val="00B24108"/>
    <w:rsid w:val="00B25371"/>
    <w:rsid w:val="00B317A5"/>
    <w:rsid w:val="00B4070C"/>
    <w:rsid w:val="00B46AC6"/>
    <w:rsid w:val="00B529B5"/>
    <w:rsid w:val="00B625E2"/>
    <w:rsid w:val="00B7372A"/>
    <w:rsid w:val="00B737F5"/>
    <w:rsid w:val="00B800AC"/>
    <w:rsid w:val="00B85E9B"/>
    <w:rsid w:val="00BA1A8D"/>
    <w:rsid w:val="00BA5DEE"/>
    <w:rsid w:val="00BC0298"/>
    <w:rsid w:val="00BC554D"/>
    <w:rsid w:val="00BD0B1D"/>
    <w:rsid w:val="00BD102C"/>
    <w:rsid w:val="00BD1F8A"/>
    <w:rsid w:val="00BD2936"/>
    <w:rsid w:val="00BD3D09"/>
    <w:rsid w:val="00BE53D2"/>
    <w:rsid w:val="00BF0256"/>
    <w:rsid w:val="00BF1E28"/>
    <w:rsid w:val="00C00D0A"/>
    <w:rsid w:val="00C02535"/>
    <w:rsid w:val="00C0386A"/>
    <w:rsid w:val="00C150C4"/>
    <w:rsid w:val="00C15DA0"/>
    <w:rsid w:val="00C22C40"/>
    <w:rsid w:val="00C2335E"/>
    <w:rsid w:val="00C24452"/>
    <w:rsid w:val="00C4174F"/>
    <w:rsid w:val="00C51B27"/>
    <w:rsid w:val="00C57BB0"/>
    <w:rsid w:val="00C612EB"/>
    <w:rsid w:val="00C778B9"/>
    <w:rsid w:val="00C9367A"/>
    <w:rsid w:val="00C9469E"/>
    <w:rsid w:val="00CA00D2"/>
    <w:rsid w:val="00CA551C"/>
    <w:rsid w:val="00CC1535"/>
    <w:rsid w:val="00CC1B9A"/>
    <w:rsid w:val="00CD018F"/>
    <w:rsid w:val="00CD5EF8"/>
    <w:rsid w:val="00CD62E5"/>
    <w:rsid w:val="00CD6E33"/>
    <w:rsid w:val="00CE1726"/>
    <w:rsid w:val="00CF305E"/>
    <w:rsid w:val="00CF5C75"/>
    <w:rsid w:val="00D00ADB"/>
    <w:rsid w:val="00D00E50"/>
    <w:rsid w:val="00D14707"/>
    <w:rsid w:val="00D14D05"/>
    <w:rsid w:val="00D1773E"/>
    <w:rsid w:val="00D17EEC"/>
    <w:rsid w:val="00D32821"/>
    <w:rsid w:val="00D3461E"/>
    <w:rsid w:val="00D81CB2"/>
    <w:rsid w:val="00D835D2"/>
    <w:rsid w:val="00D84645"/>
    <w:rsid w:val="00DA13D8"/>
    <w:rsid w:val="00DC35FA"/>
    <w:rsid w:val="00DC7F4F"/>
    <w:rsid w:val="00DD2DEA"/>
    <w:rsid w:val="00DE1C6E"/>
    <w:rsid w:val="00DF1C99"/>
    <w:rsid w:val="00DF5AB9"/>
    <w:rsid w:val="00DF7568"/>
    <w:rsid w:val="00E209AE"/>
    <w:rsid w:val="00E33348"/>
    <w:rsid w:val="00E33B25"/>
    <w:rsid w:val="00E342FB"/>
    <w:rsid w:val="00E36002"/>
    <w:rsid w:val="00E63B28"/>
    <w:rsid w:val="00E64E41"/>
    <w:rsid w:val="00E70D1F"/>
    <w:rsid w:val="00E71733"/>
    <w:rsid w:val="00E83727"/>
    <w:rsid w:val="00E86A2B"/>
    <w:rsid w:val="00E87A66"/>
    <w:rsid w:val="00E91819"/>
    <w:rsid w:val="00E91962"/>
    <w:rsid w:val="00EA67B0"/>
    <w:rsid w:val="00EA7A3F"/>
    <w:rsid w:val="00EB1E29"/>
    <w:rsid w:val="00EB649C"/>
    <w:rsid w:val="00EC3522"/>
    <w:rsid w:val="00ED4EF0"/>
    <w:rsid w:val="00EE3843"/>
    <w:rsid w:val="00EE6F34"/>
    <w:rsid w:val="00EF0D65"/>
    <w:rsid w:val="00F1043F"/>
    <w:rsid w:val="00F1095C"/>
    <w:rsid w:val="00F1176B"/>
    <w:rsid w:val="00F17672"/>
    <w:rsid w:val="00F2345B"/>
    <w:rsid w:val="00F24D22"/>
    <w:rsid w:val="00F46D13"/>
    <w:rsid w:val="00F553BE"/>
    <w:rsid w:val="00F55E69"/>
    <w:rsid w:val="00F615B8"/>
    <w:rsid w:val="00F615ED"/>
    <w:rsid w:val="00F6618A"/>
    <w:rsid w:val="00F705F3"/>
    <w:rsid w:val="00F71795"/>
    <w:rsid w:val="00F731E6"/>
    <w:rsid w:val="00F745EC"/>
    <w:rsid w:val="00F765AB"/>
    <w:rsid w:val="00F766A8"/>
    <w:rsid w:val="00F87A78"/>
    <w:rsid w:val="00F94980"/>
    <w:rsid w:val="00FA1D56"/>
    <w:rsid w:val="00FB10AC"/>
    <w:rsid w:val="00FB537E"/>
    <w:rsid w:val="00FB620D"/>
    <w:rsid w:val="00FC31D6"/>
    <w:rsid w:val="00FD2EAA"/>
    <w:rsid w:val="00FD41CD"/>
    <w:rsid w:val="00FD63F3"/>
    <w:rsid w:val="00FE1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OK - AY</cp:lastModifiedBy>
  <cp:revision>36</cp:revision>
  <dcterms:created xsi:type="dcterms:W3CDTF">2024-11-05T07:46:00Z</dcterms:created>
  <dcterms:modified xsi:type="dcterms:W3CDTF">2024-11-08T09:18:00Z</dcterms:modified>
</cp:coreProperties>
</file>